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C3A5" w14:textId="0584766F" w:rsidR="001C4A26" w:rsidRPr="00DB3362" w:rsidRDefault="00F664D9" w:rsidP="0083110F">
      <w:pPr>
        <w:pStyle w:val="NoSpacing"/>
        <w:tabs>
          <w:tab w:val="left" w:pos="1080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Digging Deeper Study</w:t>
      </w:r>
      <w:r w:rsidR="00AC333A">
        <w:rPr>
          <w:b/>
          <w:bCs/>
          <w:sz w:val="36"/>
          <w:szCs w:val="36"/>
        </w:rPr>
        <w:t xml:space="preserve"> </w:t>
      </w:r>
    </w:p>
    <w:p w14:paraId="6BA2EA48" w14:textId="2F651B5D" w:rsidR="00837C5F" w:rsidRPr="00837C5F" w:rsidRDefault="00837C5F" w:rsidP="00837C5F">
      <w:pPr>
        <w:pStyle w:val="NoSpacing"/>
        <w:rPr>
          <w:b/>
          <w:bCs/>
          <w:sz w:val="36"/>
          <w:szCs w:val="36"/>
        </w:rPr>
      </w:pPr>
      <w:r w:rsidRPr="00837C5F">
        <w:rPr>
          <w:b/>
          <w:bCs/>
          <w:sz w:val="36"/>
          <w:szCs w:val="36"/>
        </w:rPr>
        <w:t>God’s Kingdom Comes</w:t>
      </w:r>
      <w:r w:rsidR="003133A2">
        <w:rPr>
          <w:b/>
          <w:bCs/>
          <w:sz w:val="36"/>
          <w:szCs w:val="36"/>
        </w:rPr>
        <w:t xml:space="preserve"> Pt 3</w:t>
      </w:r>
      <w:r w:rsidRPr="00837C5F">
        <w:rPr>
          <w:b/>
          <w:bCs/>
          <w:sz w:val="36"/>
          <w:szCs w:val="36"/>
        </w:rPr>
        <w:t>: The Kingdom’s Ransom</w:t>
      </w:r>
    </w:p>
    <w:p w14:paraId="4FCAB256" w14:textId="77777777" w:rsidR="003133A2" w:rsidRPr="00837C5F" w:rsidRDefault="003133A2" w:rsidP="003133A2">
      <w:pPr>
        <w:pStyle w:val="NoSpacing"/>
        <w:rPr>
          <w:b/>
          <w:bCs/>
          <w:sz w:val="36"/>
          <w:szCs w:val="36"/>
        </w:rPr>
      </w:pPr>
      <w:r w:rsidRPr="00837C5F">
        <w:rPr>
          <w:b/>
          <w:bCs/>
          <w:sz w:val="36"/>
          <w:szCs w:val="36"/>
        </w:rPr>
        <w:t xml:space="preserve">The King Confronts </w:t>
      </w:r>
    </w:p>
    <w:p w14:paraId="6402B80D" w14:textId="77777777" w:rsidR="00837C5F" w:rsidRPr="00837C5F" w:rsidRDefault="00837C5F" w:rsidP="00837C5F">
      <w:pPr>
        <w:pStyle w:val="NoSpacing"/>
        <w:rPr>
          <w:b/>
          <w:bCs/>
          <w:sz w:val="36"/>
          <w:szCs w:val="36"/>
        </w:rPr>
      </w:pPr>
      <w:r w:rsidRPr="00837C5F">
        <w:rPr>
          <w:b/>
          <w:bCs/>
          <w:sz w:val="36"/>
          <w:szCs w:val="36"/>
        </w:rPr>
        <w:t>Matthew 22-23</w:t>
      </w:r>
    </w:p>
    <w:p w14:paraId="7500D4BC" w14:textId="0F2C9069" w:rsidR="00837C5F" w:rsidRPr="00837C5F" w:rsidRDefault="00837C5F" w:rsidP="00837C5F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Week of </w:t>
      </w:r>
      <w:r w:rsidRPr="00837C5F">
        <w:rPr>
          <w:b/>
          <w:bCs/>
          <w:sz w:val="36"/>
          <w:szCs w:val="36"/>
        </w:rPr>
        <w:t>March 15, 2026</w:t>
      </w:r>
    </w:p>
    <w:p w14:paraId="73660BD1" w14:textId="77777777" w:rsidR="001C4A26" w:rsidRDefault="001C4A26" w:rsidP="001C4A26">
      <w:pPr>
        <w:pStyle w:val="NoSpacing"/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4675"/>
        <w:gridCol w:w="9715"/>
      </w:tblGrid>
      <w:tr w:rsidR="00162549" w14:paraId="1CD2C82B" w14:textId="77777777" w:rsidTr="008956E9">
        <w:tc>
          <w:tcPr>
            <w:tcW w:w="4675" w:type="dxa"/>
          </w:tcPr>
          <w:p w14:paraId="0700B0EC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FD0432F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098F698" w14:textId="78E958A4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4216BA5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8A8E79C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689930D" w14:textId="77777777" w:rsidR="00B95098" w:rsidRDefault="00B95098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D1448A5" w14:textId="77777777" w:rsidR="003E28E8" w:rsidRDefault="003E28E8" w:rsidP="00393783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7A26507E" w14:textId="77777777" w:rsidR="003E28E8" w:rsidRDefault="003E28E8" w:rsidP="00393783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7C032A2B" w14:textId="5E338947" w:rsidR="005B0E1E" w:rsidRPr="00C83139" w:rsidRDefault="005B0E1E" w:rsidP="00393783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C83139">
              <w:rPr>
                <w:rFonts w:ascii="Segoe UI" w:hAnsi="Segoe UI" w:cs="Segoe UI"/>
                <w:b/>
                <w:bCs/>
                <w:sz w:val="28"/>
                <w:szCs w:val="28"/>
              </w:rPr>
              <w:t>NIV</w:t>
            </w:r>
          </w:p>
          <w:p w14:paraId="4BD36544" w14:textId="66A20BA8" w:rsidR="005B0E1E" w:rsidRDefault="00107A35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Matthew</w:t>
            </w:r>
            <w:r w:rsidR="00DE6564">
              <w:rPr>
                <w:rFonts w:ascii="Segoe UI" w:hAnsi="Segoe UI" w:cs="Segoe UI"/>
                <w:sz w:val="28"/>
                <w:szCs w:val="28"/>
              </w:rPr>
              <w:t xml:space="preserve"> 22:1-14</w:t>
            </w:r>
          </w:p>
          <w:p w14:paraId="7EB03D39" w14:textId="77777777" w:rsidR="00AF3E15" w:rsidRPr="00AF3E15" w:rsidRDefault="00AF3E15" w:rsidP="00AF3E1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AF3E15">
              <w:rPr>
                <w:rFonts w:ascii="Segoe UI" w:hAnsi="Segoe UI" w:cs="Segoe UI"/>
                <w:sz w:val="28"/>
                <w:szCs w:val="28"/>
              </w:rPr>
              <w:t>Jesus spoke to them again in parables, saying: </w:t>
            </w:r>
            <w:r w:rsidRPr="00AF3E1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2 </w:t>
            </w:r>
            <w:r w:rsidRPr="00AF3E15">
              <w:rPr>
                <w:rFonts w:ascii="Segoe UI" w:hAnsi="Segoe UI" w:cs="Segoe UI"/>
                <w:sz w:val="28"/>
                <w:szCs w:val="28"/>
              </w:rPr>
              <w:t>“The kingdom of heaven is like a king who prepared a wedding banquet for his son. </w:t>
            </w:r>
            <w:r w:rsidRPr="00AF3E1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3 </w:t>
            </w:r>
            <w:r w:rsidRPr="00AF3E15">
              <w:rPr>
                <w:rFonts w:ascii="Segoe UI" w:hAnsi="Segoe UI" w:cs="Segoe UI"/>
                <w:sz w:val="28"/>
                <w:szCs w:val="28"/>
              </w:rPr>
              <w:t>He sent his servants to those who had been invited to the banquet to tell them to come, but they refused to come.</w:t>
            </w:r>
          </w:p>
          <w:p w14:paraId="4A29AEE4" w14:textId="77777777" w:rsidR="00AF3E15" w:rsidRPr="00AF3E15" w:rsidRDefault="00AF3E15" w:rsidP="00AF3E1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AF3E1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4 </w:t>
            </w:r>
            <w:r w:rsidRPr="00AF3E15">
              <w:rPr>
                <w:rFonts w:ascii="Segoe UI" w:hAnsi="Segoe UI" w:cs="Segoe UI"/>
                <w:sz w:val="28"/>
                <w:szCs w:val="28"/>
              </w:rPr>
              <w:t xml:space="preserve">“Then he sent some more servants and said, ‘Tell those who have been invited that I have prepared my dinner: My oxen and </w:t>
            </w:r>
            <w:r w:rsidRPr="00AF3E15">
              <w:rPr>
                <w:rFonts w:ascii="Segoe UI" w:hAnsi="Segoe UI" w:cs="Segoe UI"/>
                <w:sz w:val="28"/>
                <w:szCs w:val="28"/>
              </w:rPr>
              <w:lastRenderedPageBreak/>
              <w:t>fattened cattle have been butchered, and everything is ready. Come to the wedding banquet.’</w:t>
            </w:r>
          </w:p>
          <w:p w14:paraId="3C272BFB" w14:textId="77777777" w:rsidR="00AF3E15" w:rsidRPr="00AF3E15" w:rsidRDefault="00AF3E15" w:rsidP="00AF3E1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AF3E1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5 </w:t>
            </w:r>
            <w:r w:rsidRPr="00AF3E15">
              <w:rPr>
                <w:rFonts w:ascii="Segoe UI" w:hAnsi="Segoe UI" w:cs="Segoe UI"/>
                <w:sz w:val="28"/>
                <w:szCs w:val="28"/>
              </w:rPr>
              <w:t>“But they paid no attention and went off—one to his field, another to his business. </w:t>
            </w:r>
            <w:r w:rsidRPr="00AF3E1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6 </w:t>
            </w:r>
            <w:r w:rsidRPr="00AF3E15">
              <w:rPr>
                <w:rFonts w:ascii="Segoe UI" w:hAnsi="Segoe UI" w:cs="Segoe UI"/>
                <w:sz w:val="28"/>
                <w:szCs w:val="28"/>
              </w:rPr>
              <w:t>The rest seized his servants, mistreated them and killed them. </w:t>
            </w:r>
            <w:r w:rsidRPr="00AF3E1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7 </w:t>
            </w:r>
            <w:r w:rsidRPr="00AF3E15">
              <w:rPr>
                <w:rFonts w:ascii="Segoe UI" w:hAnsi="Segoe UI" w:cs="Segoe UI"/>
                <w:sz w:val="28"/>
                <w:szCs w:val="28"/>
              </w:rPr>
              <w:t>The king was enraged. He sent his army and destroyed those murderers and burned their city.</w:t>
            </w:r>
          </w:p>
          <w:p w14:paraId="45CF1D24" w14:textId="77777777" w:rsidR="00AF3E15" w:rsidRPr="00AF3E15" w:rsidRDefault="00AF3E15" w:rsidP="00AF3E1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AF3E1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8 </w:t>
            </w:r>
            <w:r w:rsidRPr="00AF3E15">
              <w:rPr>
                <w:rFonts w:ascii="Segoe UI" w:hAnsi="Segoe UI" w:cs="Segoe UI"/>
                <w:sz w:val="28"/>
                <w:szCs w:val="28"/>
              </w:rPr>
              <w:t>“Then he said to his servants, ‘The wedding banquet is ready, but those I invited did not deserve to come. </w:t>
            </w:r>
            <w:r w:rsidRPr="00AF3E1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9 </w:t>
            </w:r>
            <w:r w:rsidRPr="00AF3E15">
              <w:rPr>
                <w:rFonts w:ascii="Segoe UI" w:hAnsi="Segoe UI" w:cs="Segoe UI"/>
                <w:sz w:val="28"/>
                <w:szCs w:val="28"/>
              </w:rPr>
              <w:t xml:space="preserve">So go to the street corners and invite </w:t>
            </w:r>
            <w:proofErr w:type="gramStart"/>
            <w:r w:rsidRPr="00AF3E15">
              <w:rPr>
                <w:rFonts w:ascii="Segoe UI" w:hAnsi="Segoe UI" w:cs="Segoe UI"/>
                <w:sz w:val="28"/>
                <w:szCs w:val="28"/>
              </w:rPr>
              <w:t>to the banquet anyone you find</w:t>
            </w:r>
            <w:proofErr w:type="gramEnd"/>
            <w:r w:rsidRPr="00AF3E15">
              <w:rPr>
                <w:rFonts w:ascii="Segoe UI" w:hAnsi="Segoe UI" w:cs="Segoe UI"/>
                <w:sz w:val="28"/>
                <w:szCs w:val="28"/>
              </w:rPr>
              <w:t>.’ </w:t>
            </w:r>
            <w:r w:rsidRPr="00AF3E1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10 </w:t>
            </w:r>
            <w:r w:rsidRPr="00AF3E15">
              <w:rPr>
                <w:rFonts w:ascii="Segoe UI" w:hAnsi="Segoe UI" w:cs="Segoe UI"/>
                <w:sz w:val="28"/>
                <w:szCs w:val="28"/>
              </w:rPr>
              <w:t>So the servants went out into the streets and gathered all the people they could find, the bad as well as the good, and the wedding hall was filled with guests.</w:t>
            </w:r>
          </w:p>
          <w:p w14:paraId="359DC991" w14:textId="77777777" w:rsidR="00AF3E15" w:rsidRPr="00AF3E15" w:rsidRDefault="00AF3E15" w:rsidP="00AF3E1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AF3E1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11 </w:t>
            </w:r>
            <w:r w:rsidRPr="00AF3E15">
              <w:rPr>
                <w:rFonts w:ascii="Segoe UI" w:hAnsi="Segoe UI" w:cs="Segoe UI"/>
                <w:sz w:val="28"/>
                <w:szCs w:val="28"/>
              </w:rPr>
              <w:t>“But when the king came in to see the guests, he noticed a man there who was not wearing wedding clothes. </w:t>
            </w:r>
            <w:r w:rsidRPr="00AF3E1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12 </w:t>
            </w:r>
            <w:r w:rsidRPr="00AF3E15">
              <w:rPr>
                <w:rFonts w:ascii="Segoe UI" w:hAnsi="Segoe UI" w:cs="Segoe UI"/>
                <w:sz w:val="28"/>
                <w:szCs w:val="28"/>
              </w:rPr>
              <w:t>He asked, ‘How did you get in here without wedding clothes, friend?’ The man was speechless.</w:t>
            </w:r>
          </w:p>
          <w:p w14:paraId="014A9134" w14:textId="77777777" w:rsidR="00AF3E15" w:rsidRPr="00AF3E15" w:rsidRDefault="00AF3E15" w:rsidP="00AF3E1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AF3E1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lastRenderedPageBreak/>
              <w:t>13 </w:t>
            </w:r>
            <w:r w:rsidRPr="00AF3E15">
              <w:rPr>
                <w:rFonts w:ascii="Segoe UI" w:hAnsi="Segoe UI" w:cs="Segoe UI"/>
                <w:sz w:val="28"/>
                <w:szCs w:val="28"/>
              </w:rPr>
              <w:t>“Then the king told the attendants, ‘Tie him hand and foot, and throw him outside, into the darkness, where there will be weeping and gnashing of teeth.’</w:t>
            </w:r>
          </w:p>
          <w:p w14:paraId="24B11CFB" w14:textId="77777777" w:rsidR="00AF3E15" w:rsidRPr="00AF3E15" w:rsidRDefault="00AF3E15" w:rsidP="00AF3E1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AF3E1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14 </w:t>
            </w:r>
            <w:r w:rsidRPr="00AF3E15">
              <w:rPr>
                <w:rFonts w:ascii="Segoe UI" w:hAnsi="Segoe UI" w:cs="Segoe UI"/>
                <w:sz w:val="28"/>
                <w:szCs w:val="28"/>
              </w:rPr>
              <w:t>“For many are invited, but few are chosen.”</w:t>
            </w:r>
          </w:p>
          <w:p w14:paraId="0622A266" w14:textId="59EF8E90" w:rsidR="00AF3E15" w:rsidRDefault="00AF3E15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7C7D8D7" w14:textId="77777777" w:rsidR="001D07FF" w:rsidRDefault="001D07FF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9DE55EE" w14:textId="77777777" w:rsidR="001D07FF" w:rsidRDefault="001D07FF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F5444A0" w14:textId="77777777" w:rsidR="001D07FF" w:rsidRDefault="001D07FF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C24CAAE" w14:textId="77777777" w:rsidR="001D07FF" w:rsidRDefault="001D07FF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14F7D7E" w14:textId="2D8EA300" w:rsidR="001D07FF" w:rsidRDefault="001D07FF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1D07FF">
              <w:rPr>
                <w:rFonts w:ascii="Segoe UI" w:hAnsi="Segoe UI" w:cs="Segoe UI"/>
                <w:sz w:val="28"/>
                <w:szCs w:val="28"/>
              </w:rPr>
              <w:t>Matthew 22:15–22</w:t>
            </w:r>
          </w:p>
          <w:p w14:paraId="0CEECBB1" w14:textId="77777777" w:rsidR="001D07FF" w:rsidRPr="001D07FF" w:rsidRDefault="001D07FF" w:rsidP="001D07F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1D07FF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15 </w:t>
            </w:r>
            <w:r w:rsidRPr="001D07FF">
              <w:rPr>
                <w:rFonts w:ascii="Segoe UI" w:hAnsi="Segoe UI" w:cs="Segoe UI"/>
                <w:sz w:val="28"/>
                <w:szCs w:val="28"/>
              </w:rPr>
              <w:t>Then the Pharisees went out and laid plans to trap him in his words. </w:t>
            </w:r>
            <w:r w:rsidRPr="001D07FF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16 </w:t>
            </w:r>
            <w:r w:rsidRPr="001D07FF">
              <w:rPr>
                <w:rFonts w:ascii="Segoe UI" w:hAnsi="Segoe UI" w:cs="Segoe UI"/>
                <w:sz w:val="28"/>
                <w:szCs w:val="28"/>
              </w:rPr>
              <w:t>They sent their disciples to him along with the Herodians. “Teacher,” they said, “we know that you are a man of integrity and that you teach the way of God in accordance with the truth. You aren’t swayed by others, because you pay no attention to who they are. </w:t>
            </w:r>
            <w:r w:rsidRPr="001D07FF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17 </w:t>
            </w:r>
            <w:r w:rsidRPr="001D07FF">
              <w:rPr>
                <w:rFonts w:ascii="Segoe UI" w:hAnsi="Segoe UI" w:cs="Segoe UI"/>
                <w:sz w:val="28"/>
                <w:szCs w:val="28"/>
              </w:rPr>
              <w:t>Tell us then, what is your opinion? Is it right to pay the imperial tax</w:t>
            </w:r>
            <w:r w:rsidRPr="001D07FF">
              <w:rPr>
                <w:rFonts w:ascii="Segoe UI" w:hAnsi="Segoe UI" w:cs="Segoe UI"/>
                <w:sz w:val="28"/>
                <w:szCs w:val="28"/>
                <w:vertAlign w:val="superscript"/>
              </w:rPr>
              <w:t>[</w:t>
            </w:r>
            <w:hyperlink r:id="rId5" w:anchor="fen-NIV-23890a" w:tooltip="See footnote a" w:history="1">
              <w:r w:rsidRPr="001D07FF">
                <w:rPr>
                  <w:rStyle w:val="Hyperlink"/>
                  <w:rFonts w:ascii="Segoe UI" w:hAnsi="Segoe UI" w:cs="Segoe UI"/>
                  <w:sz w:val="28"/>
                  <w:szCs w:val="28"/>
                  <w:vertAlign w:val="superscript"/>
                </w:rPr>
                <w:t>a</w:t>
              </w:r>
            </w:hyperlink>
            <w:r w:rsidRPr="001D07FF">
              <w:rPr>
                <w:rFonts w:ascii="Segoe UI" w:hAnsi="Segoe UI" w:cs="Segoe UI"/>
                <w:sz w:val="28"/>
                <w:szCs w:val="28"/>
                <w:vertAlign w:val="superscript"/>
              </w:rPr>
              <w:t>]</w:t>
            </w:r>
            <w:r w:rsidRPr="001D07FF">
              <w:rPr>
                <w:rFonts w:ascii="Segoe UI" w:hAnsi="Segoe UI" w:cs="Segoe UI"/>
                <w:sz w:val="28"/>
                <w:szCs w:val="28"/>
              </w:rPr>
              <w:t> to Caesar or not?”</w:t>
            </w:r>
          </w:p>
          <w:p w14:paraId="4008FEB2" w14:textId="77777777" w:rsidR="001D07FF" w:rsidRPr="001D07FF" w:rsidRDefault="001D07FF" w:rsidP="001D07F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1D07FF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18 </w:t>
            </w:r>
            <w:r w:rsidRPr="001D07FF">
              <w:rPr>
                <w:rFonts w:ascii="Segoe UI" w:hAnsi="Segoe UI" w:cs="Segoe UI"/>
                <w:sz w:val="28"/>
                <w:szCs w:val="28"/>
              </w:rPr>
              <w:t xml:space="preserve">But Jesus, knowing their evil intent, said, “You hypocrites, why </w:t>
            </w:r>
            <w:r w:rsidRPr="001D07FF">
              <w:rPr>
                <w:rFonts w:ascii="Segoe UI" w:hAnsi="Segoe UI" w:cs="Segoe UI"/>
                <w:sz w:val="28"/>
                <w:szCs w:val="28"/>
              </w:rPr>
              <w:lastRenderedPageBreak/>
              <w:t>are you trying to trap me? </w:t>
            </w:r>
            <w:r w:rsidRPr="001D07FF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19 </w:t>
            </w:r>
            <w:r w:rsidRPr="001D07FF">
              <w:rPr>
                <w:rFonts w:ascii="Segoe UI" w:hAnsi="Segoe UI" w:cs="Segoe UI"/>
                <w:sz w:val="28"/>
                <w:szCs w:val="28"/>
              </w:rPr>
              <w:t>Show me the coin used for paying the tax.” They brought him a denarius, </w:t>
            </w:r>
            <w:r w:rsidRPr="001D07FF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20 </w:t>
            </w:r>
            <w:r w:rsidRPr="001D07FF">
              <w:rPr>
                <w:rFonts w:ascii="Segoe UI" w:hAnsi="Segoe UI" w:cs="Segoe UI"/>
                <w:sz w:val="28"/>
                <w:szCs w:val="28"/>
              </w:rPr>
              <w:t>and he asked them, “Whose image is this? And whose inscription?”</w:t>
            </w:r>
          </w:p>
          <w:p w14:paraId="341FD1C0" w14:textId="77777777" w:rsidR="001D07FF" w:rsidRPr="001D07FF" w:rsidRDefault="001D07FF" w:rsidP="001D07F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1D07FF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21 </w:t>
            </w:r>
            <w:r w:rsidRPr="001D07FF">
              <w:rPr>
                <w:rFonts w:ascii="Segoe UI" w:hAnsi="Segoe UI" w:cs="Segoe UI"/>
                <w:sz w:val="28"/>
                <w:szCs w:val="28"/>
              </w:rPr>
              <w:t>“Caesar’s,” they replied.</w:t>
            </w:r>
          </w:p>
          <w:p w14:paraId="43BE797B" w14:textId="77777777" w:rsidR="001D07FF" w:rsidRPr="001D07FF" w:rsidRDefault="001D07FF" w:rsidP="001D07F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1D07FF">
              <w:rPr>
                <w:rFonts w:ascii="Segoe UI" w:hAnsi="Segoe UI" w:cs="Segoe UI"/>
                <w:sz w:val="28"/>
                <w:szCs w:val="28"/>
              </w:rPr>
              <w:t>Then he said to them, “So give back to Caesar what is Caesar’s, and to God what is God’s.”</w:t>
            </w:r>
          </w:p>
          <w:p w14:paraId="7D474F81" w14:textId="77777777" w:rsidR="001D07FF" w:rsidRPr="001D07FF" w:rsidRDefault="001D07FF" w:rsidP="001D07F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1D07FF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22 </w:t>
            </w:r>
            <w:r w:rsidRPr="001D07FF">
              <w:rPr>
                <w:rFonts w:ascii="Segoe UI" w:hAnsi="Segoe UI" w:cs="Segoe UI"/>
                <w:sz w:val="28"/>
                <w:szCs w:val="28"/>
              </w:rPr>
              <w:t xml:space="preserve">When they heard this, they were amazed. </w:t>
            </w:r>
            <w:proofErr w:type="gramStart"/>
            <w:r w:rsidRPr="001D07FF">
              <w:rPr>
                <w:rFonts w:ascii="Segoe UI" w:hAnsi="Segoe UI" w:cs="Segoe UI"/>
                <w:sz w:val="28"/>
                <w:szCs w:val="28"/>
              </w:rPr>
              <w:t>So</w:t>
            </w:r>
            <w:proofErr w:type="gramEnd"/>
            <w:r w:rsidRPr="001D07FF">
              <w:rPr>
                <w:rFonts w:ascii="Segoe UI" w:hAnsi="Segoe UI" w:cs="Segoe UI"/>
                <w:sz w:val="28"/>
                <w:szCs w:val="28"/>
              </w:rPr>
              <w:t xml:space="preserve"> they left him and went away.</w:t>
            </w:r>
          </w:p>
          <w:p w14:paraId="066D847B" w14:textId="77777777" w:rsidR="00107A35" w:rsidRDefault="00107A35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FAA4CA8" w14:textId="77777777" w:rsidR="00057530" w:rsidRDefault="00057530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B9989F5" w14:textId="77777777" w:rsidR="00057530" w:rsidRDefault="00057530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4B02C19" w14:textId="77777777" w:rsidR="00057530" w:rsidRDefault="00057530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86DE0BA" w14:textId="77777777" w:rsidR="00057530" w:rsidRDefault="00057530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1503F54" w14:textId="1E5A5DCB" w:rsidR="00057530" w:rsidRDefault="004D2BDB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Matthew </w:t>
            </w:r>
            <w:r w:rsidRPr="004D2BDB">
              <w:rPr>
                <w:rFonts w:ascii="Segoe UI" w:hAnsi="Segoe UI" w:cs="Segoe UI"/>
                <w:sz w:val="28"/>
                <w:szCs w:val="28"/>
              </w:rPr>
              <w:t>22:23–33</w:t>
            </w:r>
          </w:p>
          <w:p w14:paraId="6796E023" w14:textId="77777777" w:rsidR="004D2BDB" w:rsidRPr="004D2BDB" w:rsidRDefault="004D2BDB" w:rsidP="004D2BD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D2BDB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23 </w:t>
            </w:r>
            <w:r w:rsidRPr="004D2BDB">
              <w:rPr>
                <w:rFonts w:ascii="Segoe UI" w:hAnsi="Segoe UI" w:cs="Segoe UI"/>
                <w:sz w:val="28"/>
                <w:szCs w:val="28"/>
              </w:rPr>
              <w:t>That same day the Sadducees, who say there is no resurrection, came to him with a question. </w:t>
            </w:r>
            <w:r w:rsidRPr="004D2BDB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24 </w:t>
            </w:r>
            <w:r w:rsidRPr="004D2BDB">
              <w:rPr>
                <w:rFonts w:ascii="Segoe UI" w:hAnsi="Segoe UI" w:cs="Segoe UI"/>
                <w:sz w:val="28"/>
                <w:szCs w:val="28"/>
              </w:rPr>
              <w:t>“Teacher,” they said, “Moses told us that if a man dies without having children, his brother must marry the widow and raise up offspring for him. </w:t>
            </w:r>
            <w:r w:rsidRPr="004D2BDB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25 </w:t>
            </w:r>
            <w:r w:rsidRPr="004D2BDB">
              <w:rPr>
                <w:rFonts w:ascii="Segoe UI" w:hAnsi="Segoe UI" w:cs="Segoe UI"/>
                <w:sz w:val="28"/>
                <w:szCs w:val="28"/>
              </w:rPr>
              <w:t xml:space="preserve">Now there were seven brothers among us. The first </w:t>
            </w:r>
            <w:r w:rsidRPr="004D2BDB">
              <w:rPr>
                <w:rFonts w:ascii="Segoe UI" w:hAnsi="Segoe UI" w:cs="Segoe UI"/>
                <w:sz w:val="28"/>
                <w:szCs w:val="28"/>
              </w:rPr>
              <w:lastRenderedPageBreak/>
              <w:t>one married and died, and since he had no children, he left his wife to his brother. </w:t>
            </w:r>
            <w:r w:rsidRPr="004D2BDB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26 </w:t>
            </w:r>
            <w:r w:rsidRPr="004D2BDB">
              <w:rPr>
                <w:rFonts w:ascii="Segoe UI" w:hAnsi="Segoe UI" w:cs="Segoe UI"/>
                <w:sz w:val="28"/>
                <w:szCs w:val="28"/>
              </w:rPr>
              <w:t xml:space="preserve">The same thing happened to the second and third brother, </w:t>
            </w:r>
            <w:proofErr w:type="gramStart"/>
            <w:r w:rsidRPr="004D2BDB">
              <w:rPr>
                <w:rFonts w:ascii="Segoe UI" w:hAnsi="Segoe UI" w:cs="Segoe UI"/>
                <w:sz w:val="28"/>
                <w:szCs w:val="28"/>
              </w:rPr>
              <w:t>right on</w:t>
            </w:r>
            <w:proofErr w:type="gramEnd"/>
            <w:r w:rsidRPr="004D2BDB">
              <w:rPr>
                <w:rFonts w:ascii="Segoe UI" w:hAnsi="Segoe UI" w:cs="Segoe UI"/>
                <w:sz w:val="28"/>
                <w:szCs w:val="28"/>
              </w:rPr>
              <w:t xml:space="preserve"> down to the seventh. </w:t>
            </w:r>
            <w:r w:rsidRPr="004D2BDB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27 </w:t>
            </w:r>
            <w:r w:rsidRPr="004D2BDB">
              <w:rPr>
                <w:rFonts w:ascii="Segoe UI" w:hAnsi="Segoe UI" w:cs="Segoe UI"/>
                <w:sz w:val="28"/>
                <w:szCs w:val="28"/>
              </w:rPr>
              <w:t>Finally, the woman died. </w:t>
            </w:r>
            <w:r w:rsidRPr="004D2BDB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28 </w:t>
            </w:r>
            <w:r w:rsidRPr="004D2BDB">
              <w:rPr>
                <w:rFonts w:ascii="Segoe UI" w:hAnsi="Segoe UI" w:cs="Segoe UI"/>
                <w:sz w:val="28"/>
                <w:szCs w:val="28"/>
              </w:rPr>
              <w:t>Now then, at the resurrection, whose wife will she be of the seven, since all of them were married to her?”</w:t>
            </w:r>
          </w:p>
          <w:p w14:paraId="22219481" w14:textId="77777777" w:rsidR="004D2BDB" w:rsidRPr="004D2BDB" w:rsidRDefault="004D2BDB" w:rsidP="004D2BD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D2BDB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29 </w:t>
            </w:r>
            <w:r w:rsidRPr="004D2BDB">
              <w:rPr>
                <w:rFonts w:ascii="Segoe UI" w:hAnsi="Segoe UI" w:cs="Segoe UI"/>
                <w:sz w:val="28"/>
                <w:szCs w:val="28"/>
              </w:rPr>
              <w:t>Jesus replied, “You are in error because you do not know the Scriptures or the power of God. </w:t>
            </w:r>
            <w:r w:rsidRPr="004D2BDB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30 </w:t>
            </w:r>
            <w:r w:rsidRPr="004D2BDB">
              <w:rPr>
                <w:rFonts w:ascii="Segoe UI" w:hAnsi="Segoe UI" w:cs="Segoe UI"/>
                <w:sz w:val="28"/>
                <w:szCs w:val="28"/>
              </w:rPr>
              <w:t>At the resurrection people will neither marry nor be given in marriage; they will be like the angels in heaven. </w:t>
            </w:r>
            <w:r w:rsidRPr="004D2BDB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31 </w:t>
            </w:r>
            <w:r w:rsidRPr="004D2BDB">
              <w:rPr>
                <w:rFonts w:ascii="Segoe UI" w:hAnsi="Segoe UI" w:cs="Segoe UI"/>
                <w:sz w:val="28"/>
                <w:szCs w:val="28"/>
              </w:rPr>
              <w:t>But about the resurrection of the dead—have you not read what God said to you, </w:t>
            </w:r>
            <w:r w:rsidRPr="004D2BDB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32 </w:t>
            </w:r>
            <w:r w:rsidRPr="004D2BDB">
              <w:rPr>
                <w:rFonts w:ascii="Segoe UI" w:hAnsi="Segoe UI" w:cs="Segoe UI"/>
                <w:sz w:val="28"/>
                <w:szCs w:val="28"/>
              </w:rPr>
              <w:t>‘I am the God of Abraham, the God of Isaac, and the God of Jacob’</w:t>
            </w:r>
            <w:r w:rsidRPr="004D2BDB">
              <w:rPr>
                <w:rFonts w:ascii="Segoe UI" w:hAnsi="Segoe UI" w:cs="Segoe UI"/>
                <w:sz w:val="28"/>
                <w:szCs w:val="28"/>
                <w:vertAlign w:val="superscript"/>
              </w:rPr>
              <w:t>[</w:t>
            </w:r>
            <w:hyperlink r:id="rId6" w:anchor="fen-NIV-23905b" w:tooltip="See footnote b" w:history="1">
              <w:r w:rsidRPr="004D2BDB">
                <w:rPr>
                  <w:rStyle w:val="Hyperlink"/>
                  <w:rFonts w:ascii="Segoe UI" w:hAnsi="Segoe UI" w:cs="Segoe UI"/>
                  <w:sz w:val="28"/>
                  <w:szCs w:val="28"/>
                  <w:vertAlign w:val="superscript"/>
                </w:rPr>
                <w:t>b</w:t>
              </w:r>
            </w:hyperlink>
            <w:r w:rsidRPr="004D2BDB">
              <w:rPr>
                <w:rFonts w:ascii="Segoe UI" w:hAnsi="Segoe UI" w:cs="Segoe UI"/>
                <w:sz w:val="28"/>
                <w:szCs w:val="28"/>
                <w:vertAlign w:val="superscript"/>
              </w:rPr>
              <w:t>]</w:t>
            </w:r>
            <w:r w:rsidRPr="004D2BDB">
              <w:rPr>
                <w:rFonts w:ascii="Segoe UI" w:hAnsi="Segoe UI" w:cs="Segoe UI"/>
                <w:sz w:val="28"/>
                <w:szCs w:val="28"/>
              </w:rPr>
              <w:t>? He is not the God of the dead but of the living.”</w:t>
            </w:r>
          </w:p>
          <w:p w14:paraId="7D4AE104" w14:textId="77777777" w:rsidR="004D2BDB" w:rsidRPr="004D2BDB" w:rsidRDefault="004D2BDB" w:rsidP="004D2BD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D2BDB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33 </w:t>
            </w:r>
            <w:r w:rsidRPr="004D2BDB">
              <w:rPr>
                <w:rFonts w:ascii="Segoe UI" w:hAnsi="Segoe UI" w:cs="Segoe UI"/>
                <w:sz w:val="28"/>
                <w:szCs w:val="28"/>
              </w:rPr>
              <w:t>When the crowds heard this, they were astonished at his teaching.</w:t>
            </w:r>
          </w:p>
          <w:p w14:paraId="0C3E3821" w14:textId="77777777" w:rsidR="00057530" w:rsidRDefault="00057530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41AA5AF" w14:textId="77777777" w:rsidR="00057530" w:rsidRDefault="00057530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7BFE6F2" w14:textId="77777777" w:rsidR="00057530" w:rsidRDefault="00057530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F3C85A7" w14:textId="77777777" w:rsidR="00057530" w:rsidRDefault="00057530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22BD227" w14:textId="77777777" w:rsidR="0066677E" w:rsidRDefault="0066677E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AEDCF88" w14:textId="46640676" w:rsidR="0066677E" w:rsidRDefault="0066677E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66677E">
              <w:rPr>
                <w:rFonts w:ascii="Segoe UI" w:hAnsi="Segoe UI" w:cs="Segoe UI"/>
                <w:sz w:val="28"/>
                <w:szCs w:val="28"/>
              </w:rPr>
              <w:t>Matthew 22:34–40</w:t>
            </w:r>
          </w:p>
          <w:p w14:paraId="5FA9EA96" w14:textId="77777777" w:rsidR="004E6CE6" w:rsidRPr="004E6CE6" w:rsidRDefault="004E6CE6" w:rsidP="004E6CE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E6CE6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34 </w:t>
            </w:r>
            <w:r w:rsidRPr="004E6CE6">
              <w:rPr>
                <w:rFonts w:ascii="Segoe UI" w:hAnsi="Segoe UI" w:cs="Segoe UI"/>
                <w:sz w:val="28"/>
                <w:szCs w:val="28"/>
              </w:rPr>
              <w:t>Hearing that Jesus had silenced the Sadducees, the Pharisees got together. </w:t>
            </w:r>
            <w:r w:rsidRPr="004E6CE6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35 </w:t>
            </w:r>
            <w:r w:rsidRPr="004E6CE6">
              <w:rPr>
                <w:rFonts w:ascii="Segoe UI" w:hAnsi="Segoe UI" w:cs="Segoe UI"/>
                <w:sz w:val="28"/>
                <w:szCs w:val="28"/>
              </w:rPr>
              <w:t>One of them, an expert in the law, tested him with this question: </w:t>
            </w:r>
            <w:r w:rsidRPr="004E6CE6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36 </w:t>
            </w:r>
            <w:r w:rsidRPr="004E6CE6">
              <w:rPr>
                <w:rFonts w:ascii="Segoe UI" w:hAnsi="Segoe UI" w:cs="Segoe UI"/>
                <w:sz w:val="28"/>
                <w:szCs w:val="28"/>
              </w:rPr>
              <w:t>“Teacher, which is the greatest commandment in the Law?”</w:t>
            </w:r>
          </w:p>
          <w:p w14:paraId="149974FB" w14:textId="77777777" w:rsidR="004E6CE6" w:rsidRPr="004E6CE6" w:rsidRDefault="004E6CE6" w:rsidP="004E6CE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E6CE6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37 </w:t>
            </w:r>
            <w:r w:rsidRPr="004E6CE6">
              <w:rPr>
                <w:rFonts w:ascii="Segoe UI" w:hAnsi="Segoe UI" w:cs="Segoe UI"/>
                <w:sz w:val="28"/>
                <w:szCs w:val="28"/>
              </w:rPr>
              <w:t>Jesus replied: “‘Love the Lord your God with all your heart and with all your soul and with all your mind.’</w:t>
            </w:r>
            <w:r w:rsidRPr="004E6CE6">
              <w:rPr>
                <w:rFonts w:ascii="Segoe UI" w:hAnsi="Segoe UI" w:cs="Segoe UI"/>
                <w:sz w:val="28"/>
                <w:szCs w:val="28"/>
                <w:vertAlign w:val="superscript"/>
              </w:rPr>
              <w:t>[</w:t>
            </w:r>
            <w:hyperlink r:id="rId7" w:anchor="fen-NIV-23910c" w:tooltip="See footnote c" w:history="1">
              <w:r w:rsidRPr="004E6CE6">
                <w:rPr>
                  <w:rStyle w:val="Hyperlink"/>
                  <w:rFonts w:ascii="Segoe UI" w:hAnsi="Segoe UI" w:cs="Segoe UI"/>
                  <w:sz w:val="28"/>
                  <w:szCs w:val="28"/>
                  <w:vertAlign w:val="superscript"/>
                </w:rPr>
                <w:t>c</w:t>
              </w:r>
            </w:hyperlink>
            <w:r w:rsidRPr="004E6CE6">
              <w:rPr>
                <w:rFonts w:ascii="Segoe UI" w:hAnsi="Segoe UI" w:cs="Segoe UI"/>
                <w:sz w:val="28"/>
                <w:szCs w:val="28"/>
                <w:vertAlign w:val="superscript"/>
              </w:rPr>
              <w:t>]</w:t>
            </w:r>
            <w:r w:rsidRPr="004E6CE6">
              <w:rPr>
                <w:rFonts w:ascii="Segoe UI" w:hAnsi="Segoe UI" w:cs="Segoe UI"/>
                <w:sz w:val="28"/>
                <w:szCs w:val="28"/>
              </w:rPr>
              <w:t> </w:t>
            </w:r>
            <w:r w:rsidRPr="004E6CE6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38 </w:t>
            </w:r>
            <w:r w:rsidRPr="004E6CE6">
              <w:rPr>
                <w:rFonts w:ascii="Segoe UI" w:hAnsi="Segoe UI" w:cs="Segoe UI"/>
                <w:sz w:val="28"/>
                <w:szCs w:val="28"/>
              </w:rPr>
              <w:t>This is the first and greatest commandment. </w:t>
            </w:r>
            <w:r w:rsidRPr="004E6CE6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39 </w:t>
            </w:r>
            <w:r w:rsidRPr="004E6CE6">
              <w:rPr>
                <w:rFonts w:ascii="Segoe UI" w:hAnsi="Segoe UI" w:cs="Segoe UI"/>
                <w:sz w:val="28"/>
                <w:szCs w:val="28"/>
              </w:rPr>
              <w:t>And the second is like it: ‘Love your neighbor as yourself.’</w:t>
            </w:r>
            <w:r w:rsidRPr="004E6CE6">
              <w:rPr>
                <w:rFonts w:ascii="Segoe UI" w:hAnsi="Segoe UI" w:cs="Segoe UI"/>
                <w:sz w:val="28"/>
                <w:szCs w:val="28"/>
                <w:vertAlign w:val="superscript"/>
              </w:rPr>
              <w:t>[</w:t>
            </w:r>
            <w:hyperlink r:id="rId8" w:anchor="fen-NIV-23912d" w:tooltip="See footnote d" w:history="1">
              <w:r w:rsidRPr="004E6CE6">
                <w:rPr>
                  <w:rStyle w:val="Hyperlink"/>
                  <w:rFonts w:ascii="Segoe UI" w:hAnsi="Segoe UI" w:cs="Segoe UI"/>
                  <w:sz w:val="28"/>
                  <w:szCs w:val="28"/>
                  <w:vertAlign w:val="superscript"/>
                </w:rPr>
                <w:t>d</w:t>
              </w:r>
            </w:hyperlink>
            <w:r w:rsidRPr="004E6CE6">
              <w:rPr>
                <w:rFonts w:ascii="Segoe UI" w:hAnsi="Segoe UI" w:cs="Segoe UI"/>
                <w:sz w:val="28"/>
                <w:szCs w:val="28"/>
                <w:vertAlign w:val="superscript"/>
              </w:rPr>
              <w:t>]</w:t>
            </w:r>
            <w:r w:rsidRPr="004E6CE6">
              <w:rPr>
                <w:rFonts w:ascii="Segoe UI" w:hAnsi="Segoe UI" w:cs="Segoe UI"/>
                <w:sz w:val="28"/>
                <w:szCs w:val="28"/>
              </w:rPr>
              <w:t> </w:t>
            </w:r>
            <w:r w:rsidRPr="004E6CE6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40 </w:t>
            </w:r>
            <w:r w:rsidRPr="004E6CE6">
              <w:rPr>
                <w:rFonts w:ascii="Segoe UI" w:hAnsi="Segoe UI" w:cs="Segoe UI"/>
                <w:sz w:val="28"/>
                <w:szCs w:val="28"/>
              </w:rPr>
              <w:t>All the Law and the Prophets hang on these two commandments.”</w:t>
            </w:r>
          </w:p>
          <w:p w14:paraId="3454E436" w14:textId="77777777" w:rsidR="004E6CE6" w:rsidRDefault="004E6CE6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6765E4C" w14:textId="77777777" w:rsidR="00057530" w:rsidRDefault="00057530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23F1C3F" w14:textId="77777777" w:rsidR="00057530" w:rsidRDefault="00057530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F0C5F8A" w14:textId="77777777" w:rsidR="00057530" w:rsidRDefault="00057530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5698041" w14:textId="77777777" w:rsidR="0031671E" w:rsidRDefault="0031671E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F3EDF63" w14:textId="345ADCEE" w:rsidR="0031671E" w:rsidRDefault="0031671E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31671E">
              <w:rPr>
                <w:rFonts w:ascii="Segoe UI" w:hAnsi="Segoe UI" w:cs="Segoe UI"/>
                <w:sz w:val="28"/>
                <w:szCs w:val="28"/>
              </w:rPr>
              <w:t>Matthew 22:41–46</w:t>
            </w:r>
          </w:p>
          <w:p w14:paraId="7F488F55" w14:textId="77777777" w:rsidR="002B41D6" w:rsidRPr="002B41D6" w:rsidRDefault="002B41D6" w:rsidP="002B41D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2B41D6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41 </w:t>
            </w:r>
            <w:r w:rsidRPr="002B41D6">
              <w:rPr>
                <w:rFonts w:ascii="Segoe UI" w:hAnsi="Segoe UI" w:cs="Segoe UI"/>
                <w:sz w:val="28"/>
                <w:szCs w:val="28"/>
              </w:rPr>
              <w:t xml:space="preserve">While the Pharisees were </w:t>
            </w:r>
            <w:proofErr w:type="gramStart"/>
            <w:r w:rsidRPr="002B41D6">
              <w:rPr>
                <w:rFonts w:ascii="Segoe UI" w:hAnsi="Segoe UI" w:cs="Segoe UI"/>
                <w:sz w:val="28"/>
                <w:szCs w:val="28"/>
              </w:rPr>
              <w:t>gathered together</w:t>
            </w:r>
            <w:proofErr w:type="gramEnd"/>
            <w:r w:rsidRPr="002B41D6">
              <w:rPr>
                <w:rFonts w:ascii="Segoe UI" w:hAnsi="Segoe UI" w:cs="Segoe UI"/>
                <w:sz w:val="28"/>
                <w:szCs w:val="28"/>
              </w:rPr>
              <w:t xml:space="preserve">, Jesus asked </w:t>
            </w:r>
            <w:r w:rsidRPr="002B41D6">
              <w:rPr>
                <w:rFonts w:ascii="Segoe UI" w:hAnsi="Segoe UI" w:cs="Segoe UI"/>
                <w:sz w:val="28"/>
                <w:szCs w:val="28"/>
              </w:rPr>
              <w:lastRenderedPageBreak/>
              <w:t>them, </w:t>
            </w:r>
            <w:r w:rsidRPr="002B41D6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42 </w:t>
            </w:r>
            <w:r w:rsidRPr="002B41D6">
              <w:rPr>
                <w:rFonts w:ascii="Segoe UI" w:hAnsi="Segoe UI" w:cs="Segoe UI"/>
                <w:sz w:val="28"/>
                <w:szCs w:val="28"/>
              </w:rPr>
              <w:t>“What do you think about the Messiah? Whose son is he?”</w:t>
            </w:r>
          </w:p>
          <w:p w14:paraId="1DAFA5D2" w14:textId="77777777" w:rsidR="002B41D6" w:rsidRPr="002B41D6" w:rsidRDefault="002B41D6" w:rsidP="002B41D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2B41D6">
              <w:rPr>
                <w:rFonts w:ascii="Segoe UI" w:hAnsi="Segoe UI" w:cs="Segoe UI"/>
                <w:sz w:val="28"/>
                <w:szCs w:val="28"/>
              </w:rPr>
              <w:t>“The son of David,” they replied.</w:t>
            </w:r>
          </w:p>
          <w:p w14:paraId="7679192A" w14:textId="77777777" w:rsidR="002B41D6" w:rsidRPr="002B41D6" w:rsidRDefault="002B41D6" w:rsidP="002B41D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2B41D6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43 </w:t>
            </w:r>
            <w:r w:rsidRPr="002B41D6">
              <w:rPr>
                <w:rFonts w:ascii="Segoe UI" w:hAnsi="Segoe UI" w:cs="Segoe UI"/>
                <w:sz w:val="28"/>
                <w:szCs w:val="28"/>
              </w:rPr>
              <w:t>He said to them, “How is it then that David, speaking by the Spirit, calls him ‘Lord’? For he says,</w:t>
            </w:r>
          </w:p>
          <w:p w14:paraId="1EC76316" w14:textId="77777777" w:rsidR="002B41D6" w:rsidRPr="002B41D6" w:rsidRDefault="002B41D6" w:rsidP="002B41D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2B41D6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44 </w:t>
            </w:r>
            <w:r w:rsidRPr="002B41D6">
              <w:rPr>
                <w:rFonts w:ascii="Segoe UI" w:hAnsi="Segoe UI" w:cs="Segoe UI"/>
                <w:sz w:val="28"/>
                <w:szCs w:val="28"/>
              </w:rPr>
              <w:t>“‘The Lord said to my Lord:</w:t>
            </w:r>
            <w:r w:rsidRPr="002B41D6">
              <w:rPr>
                <w:rFonts w:ascii="Segoe UI" w:hAnsi="Segoe UI" w:cs="Segoe UI"/>
                <w:sz w:val="28"/>
                <w:szCs w:val="28"/>
              </w:rPr>
              <w:br/>
              <w:t>    “Sit at my right hand</w:t>
            </w:r>
            <w:r w:rsidRPr="002B41D6">
              <w:rPr>
                <w:rFonts w:ascii="Segoe UI" w:hAnsi="Segoe UI" w:cs="Segoe UI"/>
                <w:sz w:val="28"/>
                <w:szCs w:val="28"/>
              </w:rPr>
              <w:br/>
              <w:t>until I put your enemies</w:t>
            </w:r>
            <w:r w:rsidRPr="002B41D6">
              <w:rPr>
                <w:rFonts w:ascii="Segoe UI" w:hAnsi="Segoe UI" w:cs="Segoe UI"/>
                <w:sz w:val="28"/>
                <w:szCs w:val="28"/>
              </w:rPr>
              <w:br/>
              <w:t>    under your feet.”’</w:t>
            </w:r>
            <w:r w:rsidRPr="002B41D6">
              <w:rPr>
                <w:rFonts w:ascii="Segoe UI" w:hAnsi="Segoe UI" w:cs="Segoe UI"/>
                <w:sz w:val="28"/>
                <w:szCs w:val="28"/>
                <w:vertAlign w:val="superscript"/>
              </w:rPr>
              <w:t>[</w:t>
            </w:r>
            <w:hyperlink r:id="rId9" w:anchor="fen-NIV-23917e" w:tooltip="See footnote e" w:history="1">
              <w:r w:rsidRPr="002B41D6">
                <w:rPr>
                  <w:rStyle w:val="Hyperlink"/>
                  <w:rFonts w:ascii="Segoe UI" w:hAnsi="Segoe UI" w:cs="Segoe UI"/>
                  <w:sz w:val="28"/>
                  <w:szCs w:val="28"/>
                  <w:vertAlign w:val="superscript"/>
                </w:rPr>
                <w:t>e</w:t>
              </w:r>
            </w:hyperlink>
            <w:r w:rsidRPr="002B41D6">
              <w:rPr>
                <w:rFonts w:ascii="Segoe UI" w:hAnsi="Segoe UI" w:cs="Segoe UI"/>
                <w:sz w:val="28"/>
                <w:szCs w:val="28"/>
                <w:vertAlign w:val="superscript"/>
              </w:rPr>
              <w:t>]</w:t>
            </w:r>
          </w:p>
          <w:p w14:paraId="6230FC29" w14:textId="77777777" w:rsidR="002B41D6" w:rsidRPr="002B41D6" w:rsidRDefault="002B41D6" w:rsidP="002B41D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2B41D6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45 </w:t>
            </w:r>
            <w:r w:rsidRPr="002B41D6">
              <w:rPr>
                <w:rFonts w:ascii="Segoe UI" w:hAnsi="Segoe UI" w:cs="Segoe UI"/>
                <w:sz w:val="28"/>
                <w:szCs w:val="28"/>
              </w:rPr>
              <w:t>If then David calls him ‘Lord,’ how can he be his son?” </w:t>
            </w:r>
            <w:r w:rsidRPr="002B41D6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46 </w:t>
            </w:r>
            <w:r w:rsidRPr="002B41D6">
              <w:rPr>
                <w:rFonts w:ascii="Segoe UI" w:hAnsi="Segoe UI" w:cs="Segoe UI"/>
                <w:sz w:val="28"/>
                <w:szCs w:val="28"/>
              </w:rPr>
              <w:t>No one could say a word in reply, and from that day on no one dared to ask him any more questions.</w:t>
            </w:r>
          </w:p>
          <w:p w14:paraId="718663AF" w14:textId="77777777" w:rsidR="00057530" w:rsidRDefault="00057530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D733239" w14:textId="77777777" w:rsidR="00107A35" w:rsidRDefault="00107A35" w:rsidP="00AF3E1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89EB435" w14:textId="77777777" w:rsidR="00FE210C" w:rsidRDefault="00FE210C" w:rsidP="00AF3E1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FEF838A" w14:textId="77777777" w:rsidR="00E840F6" w:rsidRDefault="00E840F6" w:rsidP="00AF3E1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8175B1F" w14:textId="77777777" w:rsidR="00E840F6" w:rsidRDefault="00E840F6" w:rsidP="00AF3E1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CC4467C" w14:textId="77777777" w:rsidR="00E840F6" w:rsidRDefault="00F06E97" w:rsidP="00AF3E1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06E97">
              <w:rPr>
                <w:rFonts w:ascii="Segoe UI" w:hAnsi="Segoe UI" w:cs="Segoe UI"/>
                <w:sz w:val="28"/>
                <w:szCs w:val="28"/>
              </w:rPr>
              <w:t>Matthew 23:1–12</w:t>
            </w:r>
          </w:p>
          <w:p w14:paraId="1E80D828" w14:textId="77777777" w:rsidR="00C979C5" w:rsidRPr="00C979C5" w:rsidRDefault="00C979C5" w:rsidP="00C979C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C979C5">
              <w:rPr>
                <w:rFonts w:ascii="Segoe UI" w:hAnsi="Segoe UI" w:cs="Segoe UI"/>
                <w:sz w:val="28"/>
                <w:szCs w:val="28"/>
              </w:rPr>
              <w:t>Then Jesus said to the crowds and to his disciples: </w:t>
            </w:r>
            <w:r w:rsidRPr="00C979C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2 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t>“The teachers of the law and the Pharisees sit in Moses’ seat. </w:t>
            </w:r>
            <w:r w:rsidRPr="00C979C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3 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t xml:space="preserve">So you must be careful to do everything they tell you. But do not do what they do, for they do not practice what they 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lastRenderedPageBreak/>
              <w:t>preach. </w:t>
            </w:r>
            <w:r w:rsidRPr="00C979C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4 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t>They tie up heavy, cumbersome loads and put them on other people’s shoulders, but they themselves are not willing to lift a finger to move them.</w:t>
            </w:r>
          </w:p>
          <w:p w14:paraId="4FF13672" w14:textId="77777777" w:rsidR="00C979C5" w:rsidRPr="00C979C5" w:rsidRDefault="00C979C5" w:rsidP="00C979C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C979C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5 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t>“Everything they do is done for people to see: They make their phylacteries</w:t>
            </w:r>
            <w:r w:rsidRPr="00C979C5">
              <w:rPr>
                <w:rFonts w:ascii="Segoe UI" w:hAnsi="Segoe UI" w:cs="Segoe UI"/>
                <w:sz w:val="28"/>
                <w:szCs w:val="28"/>
                <w:vertAlign w:val="superscript"/>
              </w:rPr>
              <w:t>[</w:t>
            </w:r>
            <w:hyperlink r:id="rId10" w:anchor="fen-NIV-23924a" w:tooltip="See footnote a" w:history="1">
              <w:r w:rsidRPr="00C979C5">
                <w:rPr>
                  <w:rStyle w:val="Hyperlink"/>
                  <w:rFonts w:ascii="Segoe UI" w:hAnsi="Segoe UI" w:cs="Segoe UI"/>
                  <w:sz w:val="28"/>
                  <w:szCs w:val="28"/>
                  <w:vertAlign w:val="superscript"/>
                </w:rPr>
                <w:t>a</w:t>
              </w:r>
            </w:hyperlink>
            <w:r w:rsidRPr="00C979C5">
              <w:rPr>
                <w:rFonts w:ascii="Segoe UI" w:hAnsi="Segoe UI" w:cs="Segoe UI"/>
                <w:sz w:val="28"/>
                <w:szCs w:val="28"/>
                <w:vertAlign w:val="superscript"/>
              </w:rPr>
              <w:t>]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t> wide and the tassels on their garments long; </w:t>
            </w:r>
            <w:r w:rsidRPr="00C979C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6 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t>they love the place of honor at banquets and the most important seats in the synagogues; </w:t>
            </w:r>
            <w:r w:rsidRPr="00C979C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7 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t>they love to be greeted with respect in the marketplaces and to be called ‘Rabbi’ by others.</w:t>
            </w:r>
          </w:p>
          <w:p w14:paraId="44DBEC6B" w14:textId="77777777" w:rsidR="002B4A4A" w:rsidRDefault="00C979C5" w:rsidP="002B4A4A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C979C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8 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t>“But you are not to be called ‘Rabbi,’ for you have one Teacher, and you are all brothers. </w:t>
            </w:r>
            <w:r w:rsidRPr="00C979C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9 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t>And do not call anyone on earth ‘father,’ for you have one Father, and he is in heaven. </w:t>
            </w:r>
            <w:r w:rsidRPr="00C979C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10 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t>Nor are you to be called instructors, for you have one Instructor, the Messiah. </w:t>
            </w:r>
            <w:r w:rsidRPr="00C979C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11 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t>The greatest among you will be your servant. </w:t>
            </w:r>
            <w:r w:rsidRPr="00C979C5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12 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t>For those who exalt themselves will be humbled, and those who humble themselves will be exalted.</w:t>
            </w:r>
          </w:p>
          <w:p w14:paraId="42DD9DFA" w14:textId="77777777" w:rsidR="002B4A4A" w:rsidRDefault="002B4A4A" w:rsidP="002B4A4A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7A3ACFE" w14:textId="77777777" w:rsidR="002B4A4A" w:rsidRDefault="002B4A4A" w:rsidP="002B4A4A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A227AA7" w14:textId="77777777" w:rsidR="002B4A4A" w:rsidRDefault="002B4A4A" w:rsidP="002B4A4A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FB202B0" w14:textId="77777777" w:rsidR="002B4A4A" w:rsidRDefault="002B4A4A" w:rsidP="002B4A4A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1023152" w14:textId="77777777" w:rsidR="002B4A4A" w:rsidRDefault="002B4A4A" w:rsidP="002B4A4A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0675315" w14:textId="77777777" w:rsidR="002B4A4A" w:rsidRDefault="002B4A4A" w:rsidP="002B4A4A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Matthew 23:</w:t>
            </w:r>
            <w:r w:rsidR="00CD4000">
              <w:rPr>
                <w:rFonts w:ascii="Segoe UI" w:hAnsi="Segoe UI" w:cs="Segoe UI"/>
                <w:sz w:val="28"/>
                <w:szCs w:val="28"/>
              </w:rPr>
              <w:t>37-39</w:t>
            </w:r>
          </w:p>
          <w:p w14:paraId="150D819E" w14:textId="05F0B504" w:rsidR="00CD4000" w:rsidRPr="005B0E1E" w:rsidRDefault="00CD4000" w:rsidP="002B4A4A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CD4000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37 </w:t>
            </w:r>
            <w:r w:rsidRPr="00CD4000">
              <w:rPr>
                <w:rFonts w:ascii="Segoe UI" w:hAnsi="Segoe UI" w:cs="Segoe UI"/>
                <w:sz w:val="28"/>
                <w:szCs w:val="28"/>
              </w:rPr>
              <w:t>“Jerusalem, Jerusalem, you who kill the prophets and stone those sent to you, how often I have longed to gather your children together, as a hen gathers her chicks under her wings, and you were not willing. </w:t>
            </w:r>
            <w:r w:rsidRPr="00CD4000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38 </w:t>
            </w:r>
            <w:r w:rsidRPr="00CD4000">
              <w:rPr>
                <w:rFonts w:ascii="Segoe UI" w:hAnsi="Segoe UI" w:cs="Segoe UI"/>
                <w:sz w:val="28"/>
                <w:szCs w:val="28"/>
              </w:rPr>
              <w:t>Look, your house is left to you desolate. </w:t>
            </w:r>
            <w:r w:rsidRPr="00CD4000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39 </w:t>
            </w:r>
            <w:r w:rsidRPr="00CD4000">
              <w:rPr>
                <w:rFonts w:ascii="Segoe UI" w:hAnsi="Segoe UI" w:cs="Segoe UI"/>
                <w:sz w:val="28"/>
                <w:szCs w:val="28"/>
              </w:rPr>
              <w:t>For I tell you, you will not see me again until you say, ‘Blessed is he who comes in the name of the Lord.’</w:t>
            </w:r>
            <w:r w:rsidRPr="00CD4000">
              <w:rPr>
                <w:rFonts w:ascii="Segoe UI" w:hAnsi="Segoe UI" w:cs="Segoe UI"/>
                <w:sz w:val="28"/>
                <w:szCs w:val="28"/>
                <w:vertAlign w:val="superscript"/>
              </w:rPr>
              <w:t>[</w:t>
            </w:r>
            <w:hyperlink r:id="rId11" w:anchor="fen-NIV-23958c" w:tooltip="See footnote c" w:history="1">
              <w:r w:rsidRPr="00CD4000">
                <w:rPr>
                  <w:rStyle w:val="Hyperlink"/>
                  <w:rFonts w:ascii="Segoe UI" w:hAnsi="Segoe UI" w:cs="Segoe UI"/>
                  <w:sz w:val="28"/>
                  <w:szCs w:val="28"/>
                  <w:vertAlign w:val="superscript"/>
                </w:rPr>
                <w:t>c</w:t>
              </w:r>
            </w:hyperlink>
            <w:r w:rsidRPr="00CD4000">
              <w:rPr>
                <w:rFonts w:ascii="Segoe UI" w:hAnsi="Segoe UI" w:cs="Segoe UI"/>
                <w:sz w:val="28"/>
                <w:szCs w:val="28"/>
                <w:vertAlign w:val="superscript"/>
              </w:rPr>
              <w:t>]</w:t>
            </w:r>
            <w:r w:rsidRPr="00CD4000">
              <w:rPr>
                <w:rFonts w:ascii="Segoe UI" w:hAnsi="Segoe UI" w:cs="Segoe UI"/>
                <w:sz w:val="28"/>
                <w:szCs w:val="28"/>
              </w:rPr>
              <w:t>”</w:t>
            </w:r>
          </w:p>
        </w:tc>
        <w:tc>
          <w:tcPr>
            <w:tcW w:w="9715" w:type="dxa"/>
          </w:tcPr>
          <w:p w14:paraId="568AEFD7" w14:textId="77777777" w:rsidR="00BD38F4" w:rsidRPr="004345D1" w:rsidRDefault="00BD38F4" w:rsidP="00BD38F4">
            <w:pPr>
              <w:rPr>
                <w:rFonts w:ascii="Segoe UI" w:hAnsi="Segoe UI" w:cs="Segoe UI"/>
                <w:sz w:val="28"/>
                <w:szCs w:val="28"/>
              </w:rPr>
            </w:pPr>
            <w:r w:rsidRPr="004345D1">
              <w:rPr>
                <w:rFonts w:ascii="Segoe UI" w:hAnsi="Segoe UI" w:cs="Segoe UI"/>
                <w:sz w:val="28"/>
                <w:szCs w:val="28"/>
              </w:rPr>
              <w:lastRenderedPageBreak/>
              <w:t>“In essentials, unity; (1 Corinthians 12:12-13)</w:t>
            </w:r>
          </w:p>
          <w:p w14:paraId="2B1FFA73" w14:textId="77777777" w:rsidR="00BD38F4" w:rsidRPr="004345D1" w:rsidRDefault="00BD38F4" w:rsidP="00BD38F4">
            <w:pPr>
              <w:rPr>
                <w:rFonts w:ascii="Segoe UI" w:hAnsi="Segoe UI" w:cs="Segoe UI"/>
                <w:sz w:val="28"/>
                <w:szCs w:val="28"/>
              </w:rPr>
            </w:pPr>
            <w:r w:rsidRPr="004345D1">
              <w:rPr>
                <w:rFonts w:ascii="Segoe UI" w:hAnsi="Segoe UI" w:cs="Segoe UI"/>
                <w:sz w:val="28"/>
                <w:szCs w:val="28"/>
              </w:rPr>
              <w:t>in non-essentials, liberty; (Romans 14:1)</w:t>
            </w:r>
          </w:p>
          <w:p w14:paraId="446EE5AA" w14:textId="77777777" w:rsidR="003F13AA" w:rsidRDefault="00BD38F4" w:rsidP="00012046">
            <w:pPr>
              <w:rPr>
                <w:rFonts w:ascii="Segoe UI" w:hAnsi="Segoe UI" w:cs="Segoe UI"/>
                <w:sz w:val="28"/>
                <w:szCs w:val="28"/>
              </w:rPr>
            </w:pPr>
            <w:r w:rsidRPr="004345D1">
              <w:rPr>
                <w:rFonts w:ascii="Segoe UI" w:hAnsi="Segoe UI" w:cs="Segoe UI"/>
                <w:sz w:val="28"/>
                <w:szCs w:val="28"/>
              </w:rPr>
              <w:t>in all things, charity.” (John 13:34)</w:t>
            </w:r>
          </w:p>
          <w:p w14:paraId="1E25AC04" w14:textId="77777777" w:rsidR="003F13AA" w:rsidRDefault="003F13AA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8EEB19A" w14:textId="01B40174" w:rsidR="00614E53" w:rsidRDefault="00614E53" w:rsidP="00012046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Theme: </w:t>
            </w:r>
            <w:r w:rsidR="00E72DAB" w:rsidRPr="00E72DAB">
              <w:rPr>
                <w:rFonts w:ascii="Segoe UI" w:hAnsi="Segoe UI" w:cs="Segoe UI"/>
                <w:sz w:val="28"/>
                <w:szCs w:val="28"/>
              </w:rPr>
              <w:t>The King steps toward us, inviting, confronting, correcting, and calling us to love Him with our whole heart.</w:t>
            </w:r>
          </w:p>
          <w:p w14:paraId="1DC50772" w14:textId="77777777" w:rsidR="00614E53" w:rsidRDefault="00614E53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3BA1BFF" w14:textId="11AD0BDD" w:rsidR="003F13AA" w:rsidRDefault="003F13AA" w:rsidP="00012046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Quote</w:t>
            </w:r>
            <w:proofErr w:type="gramStart"/>
            <w:r>
              <w:rPr>
                <w:rFonts w:ascii="Segoe UI" w:hAnsi="Segoe UI" w:cs="Segoe UI"/>
                <w:sz w:val="28"/>
                <w:szCs w:val="28"/>
              </w:rPr>
              <w:t>:</w:t>
            </w:r>
            <w:r w:rsidR="00D63A3D">
              <w:rPr>
                <w:rFonts w:ascii="Segoe UI" w:hAnsi="Segoe UI" w:cs="Segoe UI"/>
                <w:sz w:val="28"/>
                <w:szCs w:val="28"/>
              </w:rPr>
              <w:t xml:space="preserve">  </w:t>
            </w:r>
            <w:r w:rsidR="00E72DAB" w:rsidRPr="00E72DAB">
              <w:rPr>
                <w:rFonts w:ascii="Segoe UI" w:hAnsi="Segoe UI" w:cs="Segoe UI"/>
                <w:sz w:val="28"/>
                <w:szCs w:val="28"/>
              </w:rPr>
              <w:t>“</w:t>
            </w:r>
            <w:proofErr w:type="gramEnd"/>
            <w:r w:rsidR="00E72DAB" w:rsidRPr="00E72DAB">
              <w:rPr>
                <w:rFonts w:ascii="Segoe UI" w:hAnsi="Segoe UI" w:cs="Segoe UI"/>
                <w:sz w:val="28"/>
                <w:szCs w:val="28"/>
              </w:rPr>
              <w:t xml:space="preserve">The questions Jesus asked </w:t>
            </w:r>
            <w:r w:rsidR="004F69F6">
              <w:rPr>
                <w:rFonts w:ascii="Segoe UI" w:hAnsi="Segoe UI" w:cs="Segoe UI"/>
                <w:sz w:val="28"/>
                <w:szCs w:val="28"/>
              </w:rPr>
              <w:t xml:space="preserve">the people </w:t>
            </w:r>
            <w:r w:rsidR="00E72DAB" w:rsidRPr="00E72DAB">
              <w:rPr>
                <w:rFonts w:ascii="Segoe UI" w:hAnsi="Segoe UI" w:cs="Segoe UI"/>
                <w:sz w:val="28"/>
                <w:szCs w:val="28"/>
              </w:rPr>
              <w:t xml:space="preserve">then are the questions He asks us now, not to shame us but to lead us </w:t>
            </w:r>
            <w:r w:rsidR="004F69F6">
              <w:rPr>
                <w:rFonts w:ascii="Segoe UI" w:hAnsi="Segoe UI" w:cs="Segoe UI"/>
                <w:sz w:val="28"/>
                <w:szCs w:val="28"/>
              </w:rPr>
              <w:t>to Him</w:t>
            </w:r>
            <w:r w:rsidR="00E72DAB" w:rsidRPr="00E72DAB">
              <w:rPr>
                <w:rFonts w:ascii="Segoe UI" w:hAnsi="Segoe UI" w:cs="Segoe UI"/>
                <w:sz w:val="28"/>
                <w:szCs w:val="28"/>
              </w:rPr>
              <w:t>.”</w:t>
            </w:r>
          </w:p>
          <w:p w14:paraId="2BFEEF48" w14:textId="77777777" w:rsidR="00AC333A" w:rsidRDefault="00AC333A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E85ECDF" w14:textId="266A7B02" w:rsidR="00AC333A" w:rsidRDefault="00AC333A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3A6FF6E" w14:textId="77777777" w:rsidR="00C51B49" w:rsidRDefault="00C51B4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FB792D1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FFD05FE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24126DE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5BB2BF3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ABB0183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EA98016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F3CCA2C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3A26305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F18668E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0240BA8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9739783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448C18B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C474BA3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F3F8D96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8BF9194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A8A945D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CB7481A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26583E8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110EBD5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A6C5280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ABFD995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9A61F77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CC56B1C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0A28AD2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0908D6D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294CD09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27D62E0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232A591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1A465F9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D243E7A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D45251A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D8CE46D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E6DE84F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ABEBAFB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04FAF24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D3D4E37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6A86BA4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E2F5ED2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E4160E4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99A3638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4D28130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E320A32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312EB33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F9EEA2F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BC30CFA" w14:textId="5D838E80" w:rsidR="00E4363E" w:rsidRPr="00E4363E" w:rsidRDefault="00E4363E" w:rsidP="00E4363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E4363E">
              <w:rPr>
                <w:rFonts w:ascii="Segoe UI" w:hAnsi="Segoe UI" w:cs="Segoe UI"/>
                <w:sz w:val="28"/>
                <w:szCs w:val="28"/>
              </w:rPr>
              <w:t>Where do you sense God inviting you right now?</w:t>
            </w:r>
            <w:r w:rsidRPr="00E4363E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Pr="00E4363E">
              <w:rPr>
                <w:rFonts w:ascii="Segoe UI" w:hAnsi="Segoe UI" w:cs="Segoe UI"/>
                <w:sz w:val="28"/>
                <w:szCs w:val="28"/>
              </w:rPr>
              <w:t>Isaiah 55:1; Revelation 3:20; Psalm 27:8</w:t>
            </w:r>
          </w:p>
          <w:p w14:paraId="74D5A371" w14:textId="4CAC5DFE" w:rsidR="00E4363E" w:rsidRPr="00E4363E" w:rsidRDefault="00E4363E" w:rsidP="00E4363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E4363E">
              <w:rPr>
                <w:rFonts w:ascii="Segoe UI" w:hAnsi="Segoe UI" w:cs="Segoe UI"/>
                <w:sz w:val="28"/>
                <w:szCs w:val="28"/>
              </w:rPr>
              <w:t>Are there places where you’ve been too busy to respond to Him?</w:t>
            </w:r>
            <w:r w:rsidRPr="00E4363E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 </w:t>
            </w:r>
            <w:r w:rsidRPr="00E4363E">
              <w:rPr>
                <w:rFonts w:ascii="Segoe UI" w:hAnsi="Segoe UI" w:cs="Segoe UI"/>
                <w:sz w:val="28"/>
                <w:szCs w:val="28"/>
              </w:rPr>
              <w:t>Luke 14:18–20; Haggai 1:5–7; Ephesians 5:15–16</w:t>
            </w:r>
          </w:p>
          <w:p w14:paraId="42EC10F9" w14:textId="6D844CFB" w:rsidR="00E4363E" w:rsidRPr="00E4363E" w:rsidRDefault="00E4363E" w:rsidP="00E4363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E4363E">
              <w:rPr>
                <w:rFonts w:ascii="Segoe UI" w:hAnsi="Segoe UI" w:cs="Segoe UI"/>
                <w:sz w:val="28"/>
                <w:szCs w:val="28"/>
              </w:rPr>
              <w:t>What keeps you from receiving God’s invitation with joy?</w:t>
            </w:r>
            <w:r w:rsidRPr="00E4363E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 </w:t>
            </w:r>
            <w:r w:rsidRPr="00E4363E">
              <w:rPr>
                <w:rFonts w:ascii="Segoe UI" w:hAnsi="Segoe UI" w:cs="Segoe UI"/>
                <w:sz w:val="28"/>
                <w:szCs w:val="28"/>
              </w:rPr>
              <w:t>Revelation 19:9; Psalm 16:11; John 15:11</w:t>
            </w:r>
          </w:p>
          <w:p w14:paraId="1C62CEE3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BC5DCA3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3F87B28" w14:textId="77777777" w:rsidR="00E4363E" w:rsidRDefault="00E4363E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CD7FF27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FF69AC3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25EA792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3AE40CE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DC2750A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B940EDF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B622BA7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2F3128F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F0A1289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CB90DE8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2058954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C4DA30C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96419A5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58AF68B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C850EBB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DD9E86E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BCD0563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75D845E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2B50E51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303AE3D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5107225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45CB6EB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8E36927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BCE2A92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81AB5AB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80CAD23" w14:textId="6CA8034C" w:rsidR="001D63D9" w:rsidRPr="001D63D9" w:rsidRDefault="001D63D9" w:rsidP="001D63D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1D63D9">
              <w:rPr>
                <w:rFonts w:ascii="Segoe UI" w:hAnsi="Segoe UI" w:cs="Segoe UI"/>
                <w:sz w:val="28"/>
                <w:szCs w:val="28"/>
              </w:rPr>
              <w:t>Where do you rely on performance or appearance instead of grace?</w:t>
            </w:r>
            <w:r w:rsidRPr="001D63D9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Pr="001D63D9">
              <w:rPr>
                <w:rFonts w:ascii="Segoe UI" w:hAnsi="Segoe UI" w:cs="Segoe UI"/>
                <w:sz w:val="28"/>
                <w:szCs w:val="28"/>
              </w:rPr>
              <w:t>Micah 6:8; Ephesians 2:8–9; Titus 3:5</w:t>
            </w:r>
          </w:p>
          <w:p w14:paraId="395ADB60" w14:textId="1B350039" w:rsidR="001D63D9" w:rsidRPr="001D63D9" w:rsidRDefault="001D63D9" w:rsidP="001D63D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1D63D9">
              <w:rPr>
                <w:rFonts w:ascii="Segoe UI" w:hAnsi="Segoe UI" w:cs="Segoe UI"/>
                <w:sz w:val="28"/>
                <w:szCs w:val="28"/>
              </w:rPr>
              <w:t>What checklists do you use to measure your worth?</w:t>
            </w:r>
            <w:r w:rsidRPr="001D63D9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Pr="001D63D9">
              <w:rPr>
                <w:rFonts w:ascii="Segoe UI" w:hAnsi="Segoe UI" w:cs="Segoe UI"/>
                <w:sz w:val="28"/>
                <w:szCs w:val="28"/>
              </w:rPr>
              <w:t>Matthew 6:1; Galatians 3:3; Philippians 3:3–9</w:t>
            </w:r>
          </w:p>
          <w:p w14:paraId="6D9ECC89" w14:textId="78EE72B6" w:rsidR="001D63D9" w:rsidRPr="001D63D9" w:rsidRDefault="001D63D9" w:rsidP="001D63D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1D63D9">
              <w:rPr>
                <w:rFonts w:ascii="Segoe UI" w:hAnsi="Segoe UI" w:cs="Segoe UI"/>
                <w:sz w:val="28"/>
                <w:szCs w:val="28"/>
              </w:rPr>
              <w:t>What part of your life is hardest to give to God?</w:t>
            </w:r>
            <w:r w:rsidRPr="001D63D9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Pr="001D63D9">
              <w:rPr>
                <w:rFonts w:ascii="Segoe UI" w:hAnsi="Segoe UI" w:cs="Segoe UI"/>
                <w:sz w:val="28"/>
                <w:szCs w:val="28"/>
              </w:rPr>
              <w:t>Matthew 6:24; Romans 12:1; Proverbs 3:9–10</w:t>
            </w:r>
          </w:p>
          <w:p w14:paraId="4A654E0E" w14:textId="77777777" w:rsidR="001D63D9" w:rsidRDefault="001D63D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EAA5243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536B246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380C716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49A6A28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C24927D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0A36FA9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8CE1EAD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CFF42C3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F0C57B3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4218945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58158A7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D1F2221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8183850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982CC80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4156573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68AB8B6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0275A70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CAD57B2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13D6F5D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194A6EE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3082301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96D6114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D7BDE87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AE4DB2D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50F6C5C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1C64475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C6EB306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3338146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1F26F31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AF8353F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6C4C150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5E8EB79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5DE688C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248F885" w14:textId="4394BE3D" w:rsidR="006C2FFF" w:rsidRPr="006C2FFF" w:rsidRDefault="006C2FFF" w:rsidP="006C2FF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6C2FFF">
              <w:rPr>
                <w:rFonts w:ascii="Segoe UI" w:hAnsi="Segoe UI" w:cs="Segoe UI"/>
                <w:sz w:val="28"/>
                <w:szCs w:val="28"/>
              </w:rPr>
              <w:t>Where do you limit God to what you can understand?</w:t>
            </w:r>
            <w:r w:rsidRPr="006C2FFF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Pr="006C2FFF">
              <w:rPr>
                <w:rFonts w:ascii="Segoe UI" w:hAnsi="Segoe UI" w:cs="Segoe UI"/>
                <w:sz w:val="28"/>
                <w:szCs w:val="28"/>
              </w:rPr>
              <w:t>Exodus 3:6; Isaiah 55:8–9; Jeremiah 32:17</w:t>
            </w:r>
          </w:p>
          <w:p w14:paraId="6472DA16" w14:textId="28F4C40D" w:rsidR="006C2FFF" w:rsidRPr="006C2FFF" w:rsidRDefault="006C2FFF" w:rsidP="006C2FF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6C2FFF">
              <w:rPr>
                <w:rFonts w:ascii="Segoe UI" w:hAnsi="Segoe UI" w:cs="Segoe UI"/>
                <w:sz w:val="28"/>
                <w:szCs w:val="28"/>
              </w:rPr>
              <w:t>Are there areas where skepticism has replaced trust?</w:t>
            </w:r>
            <w:r w:rsidRPr="006C2FFF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Pr="006C2FFF">
              <w:rPr>
                <w:rFonts w:ascii="Segoe UI" w:hAnsi="Segoe UI" w:cs="Segoe UI"/>
                <w:sz w:val="28"/>
                <w:szCs w:val="28"/>
              </w:rPr>
              <w:t>John 20:27; Mark 9:24; Psalm 56:3</w:t>
            </w:r>
          </w:p>
          <w:p w14:paraId="25255AAE" w14:textId="1BD117FD" w:rsidR="006C2FFF" w:rsidRPr="006C2FFF" w:rsidRDefault="006C2FFF" w:rsidP="006C2FF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6C2FFF">
              <w:rPr>
                <w:rFonts w:ascii="Segoe UI" w:hAnsi="Segoe UI" w:cs="Segoe UI"/>
                <w:sz w:val="28"/>
                <w:szCs w:val="28"/>
              </w:rPr>
              <w:lastRenderedPageBreak/>
              <w:t>How does the hope of resurrection reshape your daily life?</w:t>
            </w:r>
            <w:r w:rsidRPr="006C2FFF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Pr="006C2FFF">
              <w:rPr>
                <w:rFonts w:ascii="Segoe UI" w:hAnsi="Segoe UI" w:cs="Segoe UI"/>
                <w:sz w:val="28"/>
                <w:szCs w:val="28"/>
              </w:rPr>
              <w:t>1 Corinthians 15:20; 1 Peter 1:3–4; Romans 8:11</w:t>
            </w:r>
          </w:p>
          <w:p w14:paraId="42F67283" w14:textId="77777777" w:rsidR="00242A10" w:rsidRDefault="00242A10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A1DB26B" w14:textId="77777777" w:rsidR="004E6CE6" w:rsidRDefault="004E6CE6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C5CB7BA" w14:textId="77777777" w:rsidR="004E6CE6" w:rsidRDefault="004E6CE6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36A2727" w14:textId="77777777" w:rsidR="004E6CE6" w:rsidRDefault="004E6CE6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1809832" w14:textId="77777777" w:rsidR="004E6CE6" w:rsidRDefault="004E6CE6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B6E5685" w14:textId="77777777" w:rsidR="004E6CE6" w:rsidRDefault="004E6CE6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CED7CA7" w14:textId="77777777" w:rsidR="004E6CE6" w:rsidRDefault="004E6CE6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46A5CD1" w14:textId="77777777" w:rsidR="004E6CE6" w:rsidRDefault="004E6CE6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7542AEA" w14:textId="77777777" w:rsidR="004E6CE6" w:rsidRDefault="004E6CE6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11521C4" w14:textId="77777777" w:rsidR="004E6CE6" w:rsidRDefault="004E6CE6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DE0C2EA" w14:textId="77777777" w:rsidR="004E6CE6" w:rsidRDefault="004E6CE6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C56DB3D" w14:textId="77777777" w:rsidR="004E6CE6" w:rsidRDefault="004E6CE6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22AB3D7" w14:textId="77777777" w:rsidR="004E6CE6" w:rsidRDefault="004E6CE6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1A9EEC0" w14:textId="77777777" w:rsidR="004E6CE6" w:rsidRDefault="004E6CE6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BBBF680" w14:textId="77777777" w:rsidR="004E6CE6" w:rsidRDefault="004E6CE6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EC54AC1" w14:textId="77777777" w:rsidR="004E6CE6" w:rsidRDefault="004E6CE6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D411CE6" w14:textId="15A9FD82" w:rsidR="004E6CE6" w:rsidRPr="004E6CE6" w:rsidRDefault="004E6CE6" w:rsidP="004E6CE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E6CE6">
              <w:rPr>
                <w:rFonts w:ascii="Segoe UI" w:hAnsi="Segoe UI" w:cs="Segoe UI"/>
                <w:sz w:val="28"/>
                <w:szCs w:val="28"/>
              </w:rPr>
              <w:t>Which is harder for you, loving God or loving people?</w:t>
            </w:r>
            <w:r w:rsidRPr="004E6CE6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Pr="004E6CE6">
              <w:rPr>
                <w:rFonts w:ascii="Segoe UI" w:hAnsi="Segoe UI" w:cs="Segoe UI"/>
                <w:sz w:val="28"/>
                <w:szCs w:val="28"/>
              </w:rPr>
              <w:t>Deuteronomy 6:5; 1 John 4:20–21; Matthew 22:37–39</w:t>
            </w:r>
          </w:p>
          <w:p w14:paraId="35FE80B1" w14:textId="0D1DA190" w:rsidR="004E6CE6" w:rsidRPr="004E6CE6" w:rsidRDefault="004E6CE6" w:rsidP="004E6CE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E6CE6">
              <w:rPr>
                <w:rFonts w:ascii="Segoe UI" w:hAnsi="Segoe UI" w:cs="Segoe UI"/>
                <w:sz w:val="28"/>
                <w:szCs w:val="28"/>
              </w:rPr>
              <w:t>What competes for your heart’s affection?</w:t>
            </w:r>
            <w:r w:rsidRPr="004E6CE6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Pr="004E6CE6">
              <w:rPr>
                <w:rFonts w:ascii="Segoe UI" w:hAnsi="Segoe UI" w:cs="Segoe UI"/>
                <w:sz w:val="28"/>
                <w:szCs w:val="28"/>
              </w:rPr>
              <w:t>1 John 2:15; Matthew 6:21; Joshua 24:14–15</w:t>
            </w:r>
          </w:p>
          <w:p w14:paraId="7F9BD7AB" w14:textId="2B8ACB74" w:rsidR="004E6CE6" w:rsidRPr="004E6CE6" w:rsidRDefault="004E6CE6" w:rsidP="004E6CE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E6CE6">
              <w:rPr>
                <w:rFonts w:ascii="Segoe UI" w:hAnsi="Segoe UI" w:cs="Segoe UI"/>
                <w:sz w:val="28"/>
                <w:szCs w:val="28"/>
              </w:rPr>
              <w:t>Who is the neighbor God is calling you to love this week?</w:t>
            </w:r>
            <w:r w:rsidRPr="004E6CE6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Pr="004E6CE6">
              <w:rPr>
                <w:rFonts w:ascii="Segoe UI" w:hAnsi="Segoe UI" w:cs="Segoe UI"/>
                <w:sz w:val="28"/>
                <w:szCs w:val="28"/>
              </w:rPr>
              <w:t>Leviticus 19:18; Luke 10:36–37; Romans 13:8–10</w:t>
            </w:r>
          </w:p>
          <w:p w14:paraId="20B87E96" w14:textId="77777777" w:rsidR="004E6CE6" w:rsidRDefault="004E6CE6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B22F941" w14:textId="77777777" w:rsidR="00FE210C" w:rsidRDefault="00FE210C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1305088" w14:textId="77777777" w:rsidR="00FE210C" w:rsidRDefault="00FE210C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FDDD690" w14:textId="77777777" w:rsidR="00FE210C" w:rsidRDefault="00FE210C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E018D11" w14:textId="77777777" w:rsidR="00FE210C" w:rsidRDefault="00FE210C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F201960" w14:textId="77777777" w:rsidR="00FE210C" w:rsidRDefault="00FE210C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A893509" w14:textId="77777777" w:rsidR="00FE210C" w:rsidRDefault="00FE210C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B365EDA" w14:textId="77777777" w:rsidR="00FE210C" w:rsidRDefault="00FE210C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94F904B" w14:textId="77777777" w:rsidR="00FE210C" w:rsidRDefault="00FE210C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5752C78" w14:textId="77777777" w:rsidR="00FE210C" w:rsidRDefault="00FE210C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AB1BB3B" w14:textId="77777777" w:rsidR="00FE210C" w:rsidRDefault="00FE210C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F6B860D" w14:textId="77777777" w:rsidR="00FE210C" w:rsidRDefault="00FE210C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9331756" w14:textId="77777777" w:rsidR="00FE210C" w:rsidRDefault="00FE210C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227B16E" w14:textId="77777777" w:rsidR="00FE210C" w:rsidRDefault="00FE210C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8887AD9" w14:textId="77777777" w:rsidR="00FE210C" w:rsidRDefault="00FE210C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4450BFC" w14:textId="77777777" w:rsidR="00FE210C" w:rsidRDefault="00FE210C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7217F26" w14:textId="77777777" w:rsidR="00FE210C" w:rsidRDefault="00FE210C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3FBBF7C" w14:textId="77777777" w:rsidR="00FE210C" w:rsidRDefault="00FE210C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9D9F51B" w14:textId="7006EC82" w:rsidR="00FE210C" w:rsidRPr="00FE210C" w:rsidRDefault="00FE210C" w:rsidP="00FE210C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E210C">
              <w:rPr>
                <w:rFonts w:ascii="Segoe UI" w:hAnsi="Segoe UI" w:cs="Segoe UI"/>
                <w:sz w:val="28"/>
                <w:szCs w:val="28"/>
              </w:rPr>
              <w:t>What does it mean for you that Jesus is both David’s Son and David’s Lord?</w:t>
            </w:r>
            <w:r w:rsidRPr="00FE210C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Pr="00FE210C">
              <w:rPr>
                <w:rFonts w:ascii="Segoe UI" w:hAnsi="Segoe UI" w:cs="Segoe UI"/>
                <w:sz w:val="28"/>
                <w:szCs w:val="28"/>
              </w:rPr>
              <w:t>Psalm 110:1; Revelation 22:16; Acts 2:34–36</w:t>
            </w:r>
          </w:p>
          <w:p w14:paraId="399D16D4" w14:textId="402E19A1" w:rsidR="00FE210C" w:rsidRPr="00FE210C" w:rsidRDefault="00FE210C" w:rsidP="00FE210C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E210C">
              <w:rPr>
                <w:rFonts w:ascii="Segoe UI" w:hAnsi="Segoe UI" w:cs="Segoe UI"/>
                <w:sz w:val="28"/>
                <w:szCs w:val="28"/>
              </w:rPr>
              <w:t>How does His authority shape your decisions and desires?</w:t>
            </w:r>
            <w:r w:rsidRPr="00FE210C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Pr="00FE210C">
              <w:rPr>
                <w:rFonts w:ascii="Segoe UI" w:hAnsi="Segoe UI" w:cs="Segoe UI"/>
                <w:sz w:val="28"/>
                <w:szCs w:val="28"/>
              </w:rPr>
              <w:t>Colossians 1:18; Matthew 28:18; Luke 6:46</w:t>
            </w:r>
          </w:p>
          <w:p w14:paraId="5A818CF8" w14:textId="72769853" w:rsidR="00FE210C" w:rsidRPr="00FE210C" w:rsidRDefault="00FE210C" w:rsidP="00FE210C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E210C">
              <w:rPr>
                <w:rFonts w:ascii="Segoe UI" w:hAnsi="Segoe UI" w:cs="Segoe UI"/>
                <w:sz w:val="28"/>
                <w:szCs w:val="28"/>
              </w:rPr>
              <w:t>Where is He inviting you to trust Him more deeply?</w:t>
            </w:r>
            <w:r w:rsidRPr="00FE210C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 </w:t>
            </w:r>
            <w:r w:rsidRPr="00FE210C">
              <w:rPr>
                <w:rFonts w:ascii="Segoe UI" w:hAnsi="Segoe UI" w:cs="Segoe UI"/>
                <w:sz w:val="28"/>
                <w:szCs w:val="28"/>
              </w:rPr>
              <w:t>Hebrews 1:3; Proverbs 3:5–6; Psalm 37:5</w:t>
            </w:r>
          </w:p>
          <w:p w14:paraId="6C3CF491" w14:textId="77777777" w:rsidR="00FE210C" w:rsidRDefault="00FE210C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6ACAC62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4ADACA0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36574A2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61D9E14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71DBE69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1DF925F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F7A6382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BA77E64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608F478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9FE5854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363A88E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D033D01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2ED3644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A975D51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865BC7A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9ED45A9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E21A311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053591D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D42D2AF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6BA828B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B21849F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AF8C707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539F859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0AF6711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C978096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45E75A8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30B6092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8AC561B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A6FE250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62B4A79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D9F0E36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8C74998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6730D9F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E2F86D0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0458704" w14:textId="163F14B5" w:rsidR="00C979C5" w:rsidRPr="00C979C5" w:rsidRDefault="00C979C5" w:rsidP="00C979C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C979C5">
              <w:rPr>
                <w:rFonts w:ascii="Segoe UI" w:hAnsi="Segoe UI" w:cs="Segoe UI"/>
                <w:sz w:val="28"/>
                <w:szCs w:val="28"/>
              </w:rPr>
              <w:lastRenderedPageBreak/>
              <w:t>Which group do you most identify with right now and why?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t>Psalm 139:23–24; Hebrews 4:12; Lamentations 3:40</w:t>
            </w:r>
          </w:p>
          <w:p w14:paraId="66598449" w14:textId="5FDDF3E5" w:rsidR="00C979C5" w:rsidRPr="00C979C5" w:rsidRDefault="00C979C5" w:rsidP="00C979C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C979C5">
              <w:rPr>
                <w:rFonts w:ascii="Segoe UI" w:hAnsi="Segoe UI" w:cs="Segoe UI"/>
                <w:sz w:val="28"/>
                <w:szCs w:val="28"/>
              </w:rPr>
              <w:t>What step of humility is the Spirit inviting you to take?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t>James 4:6; Philippians 2:3–5; 1 Peter 5:5–6</w:t>
            </w:r>
          </w:p>
          <w:p w14:paraId="1334CA93" w14:textId="0A3DB06C" w:rsidR="00C979C5" w:rsidRPr="00C979C5" w:rsidRDefault="00C979C5" w:rsidP="00C979C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C979C5">
              <w:rPr>
                <w:rFonts w:ascii="Segoe UI" w:hAnsi="Segoe UI" w:cs="Segoe UI"/>
                <w:sz w:val="28"/>
                <w:szCs w:val="28"/>
              </w:rPr>
              <w:t>How can you respond to the King’s invitation this week?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Pr="00C979C5">
              <w:rPr>
                <w:rFonts w:ascii="Segoe UI" w:hAnsi="Segoe UI" w:cs="Segoe UI"/>
                <w:sz w:val="28"/>
                <w:szCs w:val="28"/>
              </w:rPr>
              <w:t>Matthew 11:29; Romans 10:9–10; John 12:26</w:t>
            </w:r>
          </w:p>
          <w:p w14:paraId="41E74CCD" w14:textId="77777777" w:rsidR="00C979C5" w:rsidRDefault="00C979C5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4F10006" w14:textId="77777777" w:rsidR="002701B3" w:rsidRDefault="002701B3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5C88860" w14:textId="77777777" w:rsidR="002701B3" w:rsidRDefault="002701B3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3926FCE" w14:textId="77777777" w:rsidR="002701B3" w:rsidRDefault="002701B3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7552358" w14:textId="77777777" w:rsidR="002701B3" w:rsidRDefault="002701B3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A19BD36" w14:textId="77777777" w:rsidR="002701B3" w:rsidRDefault="002701B3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AF15DB6" w14:textId="77777777" w:rsidR="002701B3" w:rsidRDefault="002701B3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48AAA3A" w14:textId="77777777" w:rsidR="002701B3" w:rsidRDefault="002701B3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9ACC628" w14:textId="77777777" w:rsidR="002701B3" w:rsidRDefault="002701B3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AE21E54" w14:textId="77777777" w:rsidR="002701B3" w:rsidRDefault="002701B3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6EDA26B" w14:textId="2C103AFE" w:rsidR="002701B3" w:rsidRPr="002701B3" w:rsidRDefault="002701B3" w:rsidP="002701B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2701B3">
              <w:rPr>
                <w:rFonts w:ascii="Segoe UI" w:hAnsi="Segoe UI" w:cs="Segoe UI"/>
                <w:sz w:val="28"/>
                <w:szCs w:val="28"/>
              </w:rPr>
              <w:t>Why does Jesus grieve over Jerusalem, and what does this reveal about His heart?</w:t>
            </w:r>
            <w:r w:rsidRPr="002701B3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Pr="002701B3">
              <w:rPr>
                <w:rFonts w:ascii="Segoe UI" w:hAnsi="Segoe UI" w:cs="Segoe UI"/>
                <w:sz w:val="28"/>
                <w:szCs w:val="28"/>
              </w:rPr>
              <w:t>Luke 19:41–42; Hosea 11:1–4; 2 Peter 3:9</w:t>
            </w:r>
          </w:p>
          <w:p w14:paraId="557CC46D" w14:textId="16529F08" w:rsidR="002701B3" w:rsidRPr="002701B3" w:rsidRDefault="002701B3" w:rsidP="002701B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2701B3">
              <w:rPr>
                <w:rFonts w:ascii="Segoe UI" w:hAnsi="Segoe UI" w:cs="Segoe UI"/>
                <w:sz w:val="28"/>
                <w:szCs w:val="28"/>
              </w:rPr>
              <w:t>Where have you resisted the Lord’s desire to gather, protect, or restore you?</w:t>
            </w:r>
            <w:r w:rsidRPr="002701B3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Pr="002701B3">
              <w:rPr>
                <w:rFonts w:ascii="Segoe UI" w:hAnsi="Segoe UI" w:cs="Segoe UI"/>
                <w:sz w:val="28"/>
                <w:szCs w:val="28"/>
              </w:rPr>
              <w:t>Psalm 91:4; Isaiah 30:15; James 4:8</w:t>
            </w:r>
          </w:p>
          <w:p w14:paraId="2E887678" w14:textId="1D6212DD" w:rsidR="002701B3" w:rsidRPr="002701B3" w:rsidRDefault="002701B3" w:rsidP="002701B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2701B3">
              <w:rPr>
                <w:rFonts w:ascii="Segoe UI" w:hAnsi="Segoe UI" w:cs="Segoe UI"/>
                <w:sz w:val="28"/>
                <w:szCs w:val="28"/>
              </w:rPr>
              <w:t>What would it look like for you to turn toward Him rather than away from Him this week?</w:t>
            </w:r>
            <w:r w:rsidRPr="002701B3"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Pr="002701B3">
              <w:rPr>
                <w:rFonts w:ascii="Segoe UI" w:hAnsi="Segoe UI" w:cs="Segoe UI"/>
                <w:sz w:val="28"/>
                <w:szCs w:val="28"/>
              </w:rPr>
              <w:t>Joel 2:12–13; Isaiah 55:6–7; Hebrews 12:1–2</w:t>
            </w:r>
          </w:p>
          <w:p w14:paraId="4232401F" w14:textId="186A623E" w:rsidR="002701B3" w:rsidRPr="001F09F7" w:rsidRDefault="002701B3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0FBD242F" w14:textId="77777777" w:rsidR="00F76526" w:rsidRDefault="00F76526" w:rsidP="000D1BF1"/>
    <w:sectPr w:rsidR="00F76526" w:rsidSect="0083110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404"/>
    <w:multiLevelType w:val="hybridMultilevel"/>
    <w:tmpl w:val="AEE64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EC39E1"/>
    <w:multiLevelType w:val="hybridMultilevel"/>
    <w:tmpl w:val="425C3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466AF"/>
    <w:multiLevelType w:val="hybridMultilevel"/>
    <w:tmpl w:val="49103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B7018"/>
    <w:multiLevelType w:val="multilevel"/>
    <w:tmpl w:val="4744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A077F"/>
    <w:multiLevelType w:val="multilevel"/>
    <w:tmpl w:val="68A8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84EFC"/>
    <w:multiLevelType w:val="multilevel"/>
    <w:tmpl w:val="CEC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3A5344"/>
    <w:multiLevelType w:val="hybridMultilevel"/>
    <w:tmpl w:val="2C844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86932">
    <w:abstractNumId w:val="6"/>
  </w:num>
  <w:num w:numId="2" w16cid:durableId="390469972">
    <w:abstractNumId w:val="3"/>
  </w:num>
  <w:num w:numId="3" w16cid:durableId="1589073017">
    <w:abstractNumId w:val="5"/>
  </w:num>
  <w:num w:numId="4" w16cid:durableId="1871840369">
    <w:abstractNumId w:val="0"/>
  </w:num>
  <w:num w:numId="5" w16cid:durableId="835925467">
    <w:abstractNumId w:val="2"/>
  </w:num>
  <w:num w:numId="6" w16cid:durableId="247421195">
    <w:abstractNumId w:val="4"/>
  </w:num>
  <w:num w:numId="7" w16cid:durableId="1588922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13"/>
    <w:rsid w:val="00001434"/>
    <w:rsid w:val="0000338F"/>
    <w:rsid w:val="0000457C"/>
    <w:rsid w:val="000066C1"/>
    <w:rsid w:val="00010E15"/>
    <w:rsid w:val="00012046"/>
    <w:rsid w:val="00014D31"/>
    <w:rsid w:val="00025E99"/>
    <w:rsid w:val="00033276"/>
    <w:rsid w:val="00034A44"/>
    <w:rsid w:val="00040AF1"/>
    <w:rsid w:val="0004132D"/>
    <w:rsid w:val="00041A24"/>
    <w:rsid w:val="00055CF1"/>
    <w:rsid w:val="00056985"/>
    <w:rsid w:val="00057530"/>
    <w:rsid w:val="00060ADC"/>
    <w:rsid w:val="0006376E"/>
    <w:rsid w:val="00067BC8"/>
    <w:rsid w:val="00072113"/>
    <w:rsid w:val="00073A3F"/>
    <w:rsid w:val="00074DDF"/>
    <w:rsid w:val="00076FC6"/>
    <w:rsid w:val="000773A4"/>
    <w:rsid w:val="000812EA"/>
    <w:rsid w:val="0008453D"/>
    <w:rsid w:val="00093B3C"/>
    <w:rsid w:val="00093E9B"/>
    <w:rsid w:val="00094478"/>
    <w:rsid w:val="000968A8"/>
    <w:rsid w:val="000979F3"/>
    <w:rsid w:val="000A00C8"/>
    <w:rsid w:val="000A39DA"/>
    <w:rsid w:val="000B20B7"/>
    <w:rsid w:val="000B3F18"/>
    <w:rsid w:val="000B5437"/>
    <w:rsid w:val="000C63C8"/>
    <w:rsid w:val="000C6D8E"/>
    <w:rsid w:val="000C6F2D"/>
    <w:rsid w:val="000C7C04"/>
    <w:rsid w:val="000D1BF1"/>
    <w:rsid w:val="000D2EF9"/>
    <w:rsid w:val="000D4D6A"/>
    <w:rsid w:val="000D5331"/>
    <w:rsid w:val="000D783D"/>
    <w:rsid w:val="000E1A27"/>
    <w:rsid w:val="000E3B2E"/>
    <w:rsid w:val="000F01A7"/>
    <w:rsid w:val="000F20E9"/>
    <w:rsid w:val="001055C0"/>
    <w:rsid w:val="00105699"/>
    <w:rsid w:val="00107365"/>
    <w:rsid w:val="00107A35"/>
    <w:rsid w:val="00110174"/>
    <w:rsid w:val="0011042E"/>
    <w:rsid w:val="00115633"/>
    <w:rsid w:val="001167A2"/>
    <w:rsid w:val="001209E5"/>
    <w:rsid w:val="00126AAF"/>
    <w:rsid w:val="00126C4D"/>
    <w:rsid w:val="00126C8F"/>
    <w:rsid w:val="0012718F"/>
    <w:rsid w:val="0013454A"/>
    <w:rsid w:val="001349BB"/>
    <w:rsid w:val="00145208"/>
    <w:rsid w:val="00146046"/>
    <w:rsid w:val="001464D8"/>
    <w:rsid w:val="00146EA7"/>
    <w:rsid w:val="00150BB5"/>
    <w:rsid w:val="00150E9F"/>
    <w:rsid w:val="00154ED8"/>
    <w:rsid w:val="00155AE8"/>
    <w:rsid w:val="00162549"/>
    <w:rsid w:val="00163607"/>
    <w:rsid w:val="00164882"/>
    <w:rsid w:val="001679ED"/>
    <w:rsid w:val="00180C01"/>
    <w:rsid w:val="0018126B"/>
    <w:rsid w:val="00190727"/>
    <w:rsid w:val="00192672"/>
    <w:rsid w:val="00192E0C"/>
    <w:rsid w:val="001965FE"/>
    <w:rsid w:val="001A189D"/>
    <w:rsid w:val="001A225D"/>
    <w:rsid w:val="001A43E0"/>
    <w:rsid w:val="001A7934"/>
    <w:rsid w:val="001A7E02"/>
    <w:rsid w:val="001B058F"/>
    <w:rsid w:val="001B2B72"/>
    <w:rsid w:val="001B2EF1"/>
    <w:rsid w:val="001B668C"/>
    <w:rsid w:val="001C4A26"/>
    <w:rsid w:val="001D07FF"/>
    <w:rsid w:val="001D4C9E"/>
    <w:rsid w:val="001D5096"/>
    <w:rsid w:val="001D5FC2"/>
    <w:rsid w:val="001D63D9"/>
    <w:rsid w:val="001D650F"/>
    <w:rsid w:val="001D7094"/>
    <w:rsid w:val="001E02DF"/>
    <w:rsid w:val="001E70D9"/>
    <w:rsid w:val="001F09F7"/>
    <w:rsid w:val="001F4DA6"/>
    <w:rsid w:val="00202B20"/>
    <w:rsid w:val="0022063F"/>
    <w:rsid w:val="00225655"/>
    <w:rsid w:val="00233008"/>
    <w:rsid w:val="002413BC"/>
    <w:rsid w:val="00242A10"/>
    <w:rsid w:val="00247DDD"/>
    <w:rsid w:val="00254523"/>
    <w:rsid w:val="0026076A"/>
    <w:rsid w:val="00261AF8"/>
    <w:rsid w:val="002701B3"/>
    <w:rsid w:val="00273F76"/>
    <w:rsid w:val="002774F4"/>
    <w:rsid w:val="00277648"/>
    <w:rsid w:val="002877BA"/>
    <w:rsid w:val="00287C4C"/>
    <w:rsid w:val="00290CA4"/>
    <w:rsid w:val="00291C76"/>
    <w:rsid w:val="00292F61"/>
    <w:rsid w:val="0029361A"/>
    <w:rsid w:val="002968F1"/>
    <w:rsid w:val="002B197E"/>
    <w:rsid w:val="002B41D6"/>
    <w:rsid w:val="002B42C2"/>
    <w:rsid w:val="002B4A4A"/>
    <w:rsid w:val="002B6F14"/>
    <w:rsid w:val="002C0B40"/>
    <w:rsid w:val="002C211E"/>
    <w:rsid w:val="002C53B0"/>
    <w:rsid w:val="002D1F8B"/>
    <w:rsid w:val="002D7D62"/>
    <w:rsid w:val="002E001E"/>
    <w:rsid w:val="002E36C7"/>
    <w:rsid w:val="002E36EA"/>
    <w:rsid w:val="002E52EA"/>
    <w:rsid w:val="002E5DF8"/>
    <w:rsid w:val="002F371F"/>
    <w:rsid w:val="002F4B71"/>
    <w:rsid w:val="003027C8"/>
    <w:rsid w:val="003033AB"/>
    <w:rsid w:val="003065EC"/>
    <w:rsid w:val="003133A2"/>
    <w:rsid w:val="003154D1"/>
    <w:rsid w:val="0031671E"/>
    <w:rsid w:val="003170E4"/>
    <w:rsid w:val="003213B5"/>
    <w:rsid w:val="0032313F"/>
    <w:rsid w:val="003249E3"/>
    <w:rsid w:val="0033003C"/>
    <w:rsid w:val="00330054"/>
    <w:rsid w:val="00331765"/>
    <w:rsid w:val="00343564"/>
    <w:rsid w:val="00345CD1"/>
    <w:rsid w:val="0035259C"/>
    <w:rsid w:val="0035599F"/>
    <w:rsid w:val="00356F1F"/>
    <w:rsid w:val="0035710E"/>
    <w:rsid w:val="00360978"/>
    <w:rsid w:val="0037004D"/>
    <w:rsid w:val="00385CF5"/>
    <w:rsid w:val="0038795D"/>
    <w:rsid w:val="00391C99"/>
    <w:rsid w:val="0039249E"/>
    <w:rsid w:val="0039355A"/>
    <w:rsid w:val="00393783"/>
    <w:rsid w:val="003A24E1"/>
    <w:rsid w:val="003B1774"/>
    <w:rsid w:val="003B28F5"/>
    <w:rsid w:val="003B3FF2"/>
    <w:rsid w:val="003C18BD"/>
    <w:rsid w:val="003C5607"/>
    <w:rsid w:val="003D17E2"/>
    <w:rsid w:val="003D2BB0"/>
    <w:rsid w:val="003D5288"/>
    <w:rsid w:val="003D5393"/>
    <w:rsid w:val="003D695A"/>
    <w:rsid w:val="003E01F2"/>
    <w:rsid w:val="003E08C5"/>
    <w:rsid w:val="003E28E8"/>
    <w:rsid w:val="003E2935"/>
    <w:rsid w:val="003F00B7"/>
    <w:rsid w:val="003F0A6B"/>
    <w:rsid w:val="003F13AA"/>
    <w:rsid w:val="003F1716"/>
    <w:rsid w:val="003F2944"/>
    <w:rsid w:val="003F4EB2"/>
    <w:rsid w:val="003F776F"/>
    <w:rsid w:val="00402351"/>
    <w:rsid w:val="00403F99"/>
    <w:rsid w:val="0042063A"/>
    <w:rsid w:val="00421F95"/>
    <w:rsid w:val="00423A6F"/>
    <w:rsid w:val="00423ED7"/>
    <w:rsid w:val="00424A12"/>
    <w:rsid w:val="00427C1A"/>
    <w:rsid w:val="00430276"/>
    <w:rsid w:val="00430884"/>
    <w:rsid w:val="004345D1"/>
    <w:rsid w:val="004435A4"/>
    <w:rsid w:val="004474E1"/>
    <w:rsid w:val="0045050B"/>
    <w:rsid w:val="00452C4D"/>
    <w:rsid w:val="004556BC"/>
    <w:rsid w:val="00457D80"/>
    <w:rsid w:val="0046218F"/>
    <w:rsid w:val="00462496"/>
    <w:rsid w:val="00475076"/>
    <w:rsid w:val="00480307"/>
    <w:rsid w:val="00482ACA"/>
    <w:rsid w:val="00483A61"/>
    <w:rsid w:val="004857F4"/>
    <w:rsid w:val="004858A5"/>
    <w:rsid w:val="0049794F"/>
    <w:rsid w:val="004A3E4A"/>
    <w:rsid w:val="004A520A"/>
    <w:rsid w:val="004A69D4"/>
    <w:rsid w:val="004A77D3"/>
    <w:rsid w:val="004B1FD8"/>
    <w:rsid w:val="004B55DC"/>
    <w:rsid w:val="004B600F"/>
    <w:rsid w:val="004C039E"/>
    <w:rsid w:val="004C0FDD"/>
    <w:rsid w:val="004C6BF6"/>
    <w:rsid w:val="004D1228"/>
    <w:rsid w:val="004D2BDB"/>
    <w:rsid w:val="004D3C8A"/>
    <w:rsid w:val="004D51AC"/>
    <w:rsid w:val="004D5326"/>
    <w:rsid w:val="004E223C"/>
    <w:rsid w:val="004E2FB3"/>
    <w:rsid w:val="004E3763"/>
    <w:rsid w:val="004E6CE6"/>
    <w:rsid w:val="004F3C10"/>
    <w:rsid w:val="004F643A"/>
    <w:rsid w:val="004F69F6"/>
    <w:rsid w:val="00511B39"/>
    <w:rsid w:val="00524B25"/>
    <w:rsid w:val="00524D03"/>
    <w:rsid w:val="0052774D"/>
    <w:rsid w:val="0053623B"/>
    <w:rsid w:val="00542FDA"/>
    <w:rsid w:val="005608B9"/>
    <w:rsid w:val="00562722"/>
    <w:rsid w:val="00565FB0"/>
    <w:rsid w:val="0057443B"/>
    <w:rsid w:val="00582AC9"/>
    <w:rsid w:val="00583DC3"/>
    <w:rsid w:val="0059465B"/>
    <w:rsid w:val="005A15C6"/>
    <w:rsid w:val="005A1BA1"/>
    <w:rsid w:val="005A43F8"/>
    <w:rsid w:val="005A4B82"/>
    <w:rsid w:val="005A53F4"/>
    <w:rsid w:val="005A5F90"/>
    <w:rsid w:val="005B0E1E"/>
    <w:rsid w:val="005B1FA1"/>
    <w:rsid w:val="005B3BF4"/>
    <w:rsid w:val="005C35AC"/>
    <w:rsid w:val="005C3904"/>
    <w:rsid w:val="005C4392"/>
    <w:rsid w:val="005C43E8"/>
    <w:rsid w:val="005C47E8"/>
    <w:rsid w:val="005C5988"/>
    <w:rsid w:val="005D047C"/>
    <w:rsid w:val="005D1BD6"/>
    <w:rsid w:val="005E198A"/>
    <w:rsid w:val="005E588E"/>
    <w:rsid w:val="005E6EAF"/>
    <w:rsid w:val="005E78BA"/>
    <w:rsid w:val="005F0A64"/>
    <w:rsid w:val="005F1831"/>
    <w:rsid w:val="005F2DAA"/>
    <w:rsid w:val="005F5D59"/>
    <w:rsid w:val="005F692E"/>
    <w:rsid w:val="0060173D"/>
    <w:rsid w:val="006039E4"/>
    <w:rsid w:val="00603ED0"/>
    <w:rsid w:val="00614E53"/>
    <w:rsid w:val="00617DA1"/>
    <w:rsid w:val="006211A7"/>
    <w:rsid w:val="006305D3"/>
    <w:rsid w:val="0063143B"/>
    <w:rsid w:val="00632C97"/>
    <w:rsid w:val="00632E81"/>
    <w:rsid w:val="006349F0"/>
    <w:rsid w:val="006508EA"/>
    <w:rsid w:val="00653915"/>
    <w:rsid w:val="006541E6"/>
    <w:rsid w:val="00662425"/>
    <w:rsid w:val="0066677E"/>
    <w:rsid w:val="00666F0C"/>
    <w:rsid w:val="00667CDC"/>
    <w:rsid w:val="00670D3E"/>
    <w:rsid w:val="00671B02"/>
    <w:rsid w:val="006725BA"/>
    <w:rsid w:val="006765A7"/>
    <w:rsid w:val="0067708C"/>
    <w:rsid w:val="00683D82"/>
    <w:rsid w:val="00686517"/>
    <w:rsid w:val="0069512B"/>
    <w:rsid w:val="0069519E"/>
    <w:rsid w:val="006A5176"/>
    <w:rsid w:val="006A543E"/>
    <w:rsid w:val="006B1009"/>
    <w:rsid w:val="006C2FFF"/>
    <w:rsid w:val="006C3753"/>
    <w:rsid w:val="006C6995"/>
    <w:rsid w:val="006D1F52"/>
    <w:rsid w:val="006D3F4C"/>
    <w:rsid w:val="006D4FAA"/>
    <w:rsid w:val="006D5C10"/>
    <w:rsid w:val="006E64A2"/>
    <w:rsid w:val="006E7422"/>
    <w:rsid w:val="006F0696"/>
    <w:rsid w:val="006F3DBD"/>
    <w:rsid w:val="0070570F"/>
    <w:rsid w:val="007070A7"/>
    <w:rsid w:val="007073F0"/>
    <w:rsid w:val="00714C20"/>
    <w:rsid w:val="00716DA9"/>
    <w:rsid w:val="00725B2F"/>
    <w:rsid w:val="00734286"/>
    <w:rsid w:val="00742517"/>
    <w:rsid w:val="00743256"/>
    <w:rsid w:val="00746378"/>
    <w:rsid w:val="00750BF2"/>
    <w:rsid w:val="007511F6"/>
    <w:rsid w:val="0075688F"/>
    <w:rsid w:val="007600F3"/>
    <w:rsid w:val="00762266"/>
    <w:rsid w:val="007771E1"/>
    <w:rsid w:val="00782E92"/>
    <w:rsid w:val="007952B8"/>
    <w:rsid w:val="0079609A"/>
    <w:rsid w:val="007A6286"/>
    <w:rsid w:val="007B0D34"/>
    <w:rsid w:val="007B17B8"/>
    <w:rsid w:val="007B1C85"/>
    <w:rsid w:val="007C1986"/>
    <w:rsid w:val="007C207F"/>
    <w:rsid w:val="007D64E9"/>
    <w:rsid w:val="007E0445"/>
    <w:rsid w:val="007E0BA8"/>
    <w:rsid w:val="007E654F"/>
    <w:rsid w:val="007E7456"/>
    <w:rsid w:val="007F19A8"/>
    <w:rsid w:val="007F2E97"/>
    <w:rsid w:val="008033BC"/>
    <w:rsid w:val="0080343F"/>
    <w:rsid w:val="00804575"/>
    <w:rsid w:val="00806FF3"/>
    <w:rsid w:val="008205DB"/>
    <w:rsid w:val="0082077E"/>
    <w:rsid w:val="00822448"/>
    <w:rsid w:val="0083110F"/>
    <w:rsid w:val="00837C5F"/>
    <w:rsid w:val="00845E69"/>
    <w:rsid w:val="00851646"/>
    <w:rsid w:val="008534E3"/>
    <w:rsid w:val="00856EB2"/>
    <w:rsid w:val="00857F13"/>
    <w:rsid w:val="00871275"/>
    <w:rsid w:val="0087309E"/>
    <w:rsid w:val="00875917"/>
    <w:rsid w:val="00876549"/>
    <w:rsid w:val="00880679"/>
    <w:rsid w:val="00881B6F"/>
    <w:rsid w:val="00884C32"/>
    <w:rsid w:val="008956E9"/>
    <w:rsid w:val="008A3AC6"/>
    <w:rsid w:val="008B239F"/>
    <w:rsid w:val="008B33AB"/>
    <w:rsid w:val="008B5C72"/>
    <w:rsid w:val="008D590A"/>
    <w:rsid w:val="008E1027"/>
    <w:rsid w:val="008E1A07"/>
    <w:rsid w:val="008E2733"/>
    <w:rsid w:val="008E29B9"/>
    <w:rsid w:val="008E4A69"/>
    <w:rsid w:val="008F0491"/>
    <w:rsid w:val="008F6551"/>
    <w:rsid w:val="008F70AE"/>
    <w:rsid w:val="00901046"/>
    <w:rsid w:val="009170D3"/>
    <w:rsid w:val="009177F7"/>
    <w:rsid w:val="00917960"/>
    <w:rsid w:val="0092437F"/>
    <w:rsid w:val="0092540A"/>
    <w:rsid w:val="00930C82"/>
    <w:rsid w:val="00932859"/>
    <w:rsid w:val="00935830"/>
    <w:rsid w:val="00936211"/>
    <w:rsid w:val="00936365"/>
    <w:rsid w:val="00942FA2"/>
    <w:rsid w:val="0095243A"/>
    <w:rsid w:val="00954138"/>
    <w:rsid w:val="0095718E"/>
    <w:rsid w:val="00957EB3"/>
    <w:rsid w:val="009616A8"/>
    <w:rsid w:val="00961918"/>
    <w:rsid w:val="0096228F"/>
    <w:rsid w:val="00962A5C"/>
    <w:rsid w:val="00963B8E"/>
    <w:rsid w:val="00963FBB"/>
    <w:rsid w:val="00977937"/>
    <w:rsid w:val="00981CD7"/>
    <w:rsid w:val="00982E50"/>
    <w:rsid w:val="0098362A"/>
    <w:rsid w:val="0098696B"/>
    <w:rsid w:val="00986A27"/>
    <w:rsid w:val="00986B60"/>
    <w:rsid w:val="009954E6"/>
    <w:rsid w:val="009A0190"/>
    <w:rsid w:val="009A3726"/>
    <w:rsid w:val="009A4BE8"/>
    <w:rsid w:val="009B2735"/>
    <w:rsid w:val="009B406D"/>
    <w:rsid w:val="009C4F3C"/>
    <w:rsid w:val="009C6DC4"/>
    <w:rsid w:val="009D13BB"/>
    <w:rsid w:val="009D2A5A"/>
    <w:rsid w:val="009D33E5"/>
    <w:rsid w:val="009D3D6C"/>
    <w:rsid w:val="009E763B"/>
    <w:rsid w:val="009F6A73"/>
    <w:rsid w:val="009F6CF7"/>
    <w:rsid w:val="00A00505"/>
    <w:rsid w:val="00A022B7"/>
    <w:rsid w:val="00A02B19"/>
    <w:rsid w:val="00A04C3E"/>
    <w:rsid w:val="00A06C31"/>
    <w:rsid w:val="00A10B68"/>
    <w:rsid w:val="00A12E2D"/>
    <w:rsid w:val="00A137EC"/>
    <w:rsid w:val="00A16A52"/>
    <w:rsid w:val="00A20E43"/>
    <w:rsid w:val="00A2418C"/>
    <w:rsid w:val="00A24349"/>
    <w:rsid w:val="00A25A66"/>
    <w:rsid w:val="00A31C7E"/>
    <w:rsid w:val="00A3695B"/>
    <w:rsid w:val="00A40F3F"/>
    <w:rsid w:val="00A4132E"/>
    <w:rsid w:val="00A41917"/>
    <w:rsid w:val="00A430AD"/>
    <w:rsid w:val="00A47DD0"/>
    <w:rsid w:val="00A515C0"/>
    <w:rsid w:val="00A51DDC"/>
    <w:rsid w:val="00A53628"/>
    <w:rsid w:val="00A60B61"/>
    <w:rsid w:val="00A63622"/>
    <w:rsid w:val="00A7056E"/>
    <w:rsid w:val="00A76517"/>
    <w:rsid w:val="00A76B30"/>
    <w:rsid w:val="00A80B25"/>
    <w:rsid w:val="00A82F62"/>
    <w:rsid w:val="00A85D5E"/>
    <w:rsid w:val="00A86523"/>
    <w:rsid w:val="00A93C80"/>
    <w:rsid w:val="00A97DBB"/>
    <w:rsid w:val="00AA3F17"/>
    <w:rsid w:val="00AB072C"/>
    <w:rsid w:val="00AC333A"/>
    <w:rsid w:val="00AC3C06"/>
    <w:rsid w:val="00AC48EB"/>
    <w:rsid w:val="00AC57ED"/>
    <w:rsid w:val="00AC7FD9"/>
    <w:rsid w:val="00AD37A6"/>
    <w:rsid w:val="00AD40F3"/>
    <w:rsid w:val="00AE2772"/>
    <w:rsid w:val="00AE2D74"/>
    <w:rsid w:val="00AE4675"/>
    <w:rsid w:val="00AE5F87"/>
    <w:rsid w:val="00AF3E15"/>
    <w:rsid w:val="00AF7A97"/>
    <w:rsid w:val="00B00BDD"/>
    <w:rsid w:val="00B02BFA"/>
    <w:rsid w:val="00B1257E"/>
    <w:rsid w:val="00B1534E"/>
    <w:rsid w:val="00B232DB"/>
    <w:rsid w:val="00B239D1"/>
    <w:rsid w:val="00B23A40"/>
    <w:rsid w:val="00B2488D"/>
    <w:rsid w:val="00B30126"/>
    <w:rsid w:val="00B30BD4"/>
    <w:rsid w:val="00B37F30"/>
    <w:rsid w:val="00B44F22"/>
    <w:rsid w:val="00B5087D"/>
    <w:rsid w:val="00B510E1"/>
    <w:rsid w:val="00B513DB"/>
    <w:rsid w:val="00B559E1"/>
    <w:rsid w:val="00B6004D"/>
    <w:rsid w:val="00B63C17"/>
    <w:rsid w:val="00B63D76"/>
    <w:rsid w:val="00B65CA8"/>
    <w:rsid w:val="00B667EE"/>
    <w:rsid w:val="00B67055"/>
    <w:rsid w:val="00B74DD4"/>
    <w:rsid w:val="00B76537"/>
    <w:rsid w:val="00B82B65"/>
    <w:rsid w:val="00B90DF7"/>
    <w:rsid w:val="00B95098"/>
    <w:rsid w:val="00BA5299"/>
    <w:rsid w:val="00BA57E9"/>
    <w:rsid w:val="00BA6F17"/>
    <w:rsid w:val="00BB1B0B"/>
    <w:rsid w:val="00BB34CF"/>
    <w:rsid w:val="00BB4FDB"/>
    <w:rsid w:val="00BC1323"/>
    <w:rsid w:val="00BC6D5C"/>
    <w:rsid w:val="00BD06B1"/>
    <w:rsid w:val="00BD0D20"/>
    <w:rsid w:val="00BD3864"/>
    <w:rsid w:val="00BD38F4"/>
    <w:rsid w:val="00BD4BE6"/>
    <w:rsid w:val="00BD7EDB"/>
    <w:rsid w:val="00BE03C3"/>
    <w:rsid w:val="00BE6110"/>
    <w:rsid w:val="00BF3EE5"/>
    <w:rsid w:val="00BF5546"/>
    <w:rsid w:val="00C07FD0"/>
    <w:rsid w:val="00C14CF9"/>
    <w:rsid w:val="00C15477"/>
    <w:rsid w:val="00C16AB7"/>
    <w:rsid w:val="00C173EE"/>
    <w:rsid w:val="00C22AB4"/>
    <w:rsid w:val="00C23AAF"/>
    <w:rsid w:val="00C353B1"/>
    <w:rsid w:val="00C35D83"/>
    <w:rsid w:val="00C36A5C"/>
    <w:rsid w:val="00C37A6B"/>
    <w:rsid w:val="00C459B7"/>
    <w:rsid w:val="00C51B49"/>
    <w:rsid w:val="00C60EF1"/>
    <w:rsid w:val="00C70682"/>
    <w:rsid w:val="00C757B7"/>
    <w:rsid w:val="00C83139"/>
    <w:rsid w:val="00C86C64"/>
    <w:rsid w:val="00C87382"/>
    <w:rsid w:val="00C9031F"/>
    <w:rsid w:val="00C91D34"/>
    <w:rsid w:val="00C93A23"/>
    <w:rsid w:val="00C944E6"/>
    <w:rsid w:val="00C96E87"/>
    <w:rsid w:val="00C979C5"/>
    <w:rsid w:val="00CA0755"/>
    <w:rsid w:val="00CA1F56"/>
    <w:rsid w:val="00CA2A46"/>
    <w:rsid w:val="00CA69FE"/>
    <w:rsid w:val="00CB3F14"/>
    <w:rsid w:val="00CB5200"/>
    <w:rsid w:val="00CB542D"/>
    <w:rsid w:val="00CB6FA7"/>
    <w:rsid w:val="00CC4F27"/>
    <w:rsid w:val="00CC7DA2"/>
    <w:rsid w:val="00CD4000"/>
    <w:rsid w:val="00CD7B7A"/>
    <w:rsid w:val="00CE182A"/>
    <w:rsid w:val="00CE5275"/>
    <w:rsid w:val="00CE6CC1"/>
    <w:rsid w:val="00CF6D29"/>
    <w:rsid w:val="00CF7DD0"/>
    <w:rsid w:val="00D00EB1"/>
    <w:rsid w:val="00D01C0F"/>
    <w:rsid w:val="00D03418"/>
    <w:rsid w:val="00D078BD"/>
    <w:rsid w:val="00D11059"/>
    <w:rsid w:val="00D11FA1"/>
    <w:rsid w:val="00D14DA8"/>
    <w:rsid w:val="00D1592F"/>
    <w:rsid w:val="00D21D4C"/>
    <w:rsid w:val="00D255CD"/>
    <w:rsid w:val="00D30609"/>
    <w:rsid w:val="00D33E7B"/>
    <w:rsid w:val="00D33F4E"/>
    <w:rsid w:val="00D36D37"/>
    <w:rsid w:val="00D420F8"/>
    <w:rsid w:val="00D4274A"/>
    <w:rsid w:val="00D442BE"/>
    <w:rsid w:val="00D45B0A"/>
    <w:rsid w:val="00D45EE6"/>
    <w:rsid w:val="00D53DCA"/>
    <w:rsid w:val="00D53E00"/>
    <w:rsid w:val="00D5558A"/>
    <w:rsid w:val="00D61724"/>
    <w:rsid w:val="00D630CB"/>
    <w:rsid w:val="00D63A3D"/>
    <w:rsid w:val="00D63AFA"/>
    <w:rsid w:val="00D679BB"/>
    <w:rsid w:val="00D7415F"/>
    <w:rsid w:val="00D80A35"/>
    <w:rsid w:val="00D851D8"/>
    <w:rsid w:val="00D906BB"/>
    <w:rsid w:val="00D92498"/>
    <w:rsid w:val="00D968AD"/>
    <w:rsid w:val="00DA2F41"/>
    <w:rsid w:val="00DA33AB"/>
    <w:rsid w:val="00DA508C"/>
    <w:rsid w:val="00DB3362"/>
    <w:rsid w:val="00DB6BF7"/>
    <w:rsid w:val="00DC5D52"/>
    <w:rsid w:val="00DC61DD"/>
    <w:rsid w:val="00DC7B25"/>
    <w:rsid w:val="00DD35E7"/>
    <w:rsid w:val="00DD71C2"/>
    <w:rsid w:val="00DE5CFD"/>
    <w:rsid w:val="00DE6564"/>
    <w:rsid w:val="00DE7033"/>
    <w:rsid w:val="00DF1410"/>
    <w:rsid w:val="00DF4389"/>
    <w:rsid w:val="00DF6866"/>
    <w:rsid w:val="00E0793C"/>
    <w:rsid w:val="00E1191F"/>
    <w:rsid w:val="00E31048"/>
    <w:rsid w:val="00E31B1C"/>
    <w:rsid w:val="00E35B35"/>
    <w:rsid w:val="00E3622C"/>
    <w:rsid w:val="00E432A6"/>
    <w:rsid w:val="00E4363E"/>
    <w:rsid w:val="00E54CD5"/>
    <w:rsid w:val="00E649DC"/>
    <w:rsid w:val="00E66C8E"/>
    <w:rsid w:val="00E70755"/>
    <w:rsid w:val="00E7155D"/>
    <w:rsid w:val="00E72DAB"/>
    <w:rsid w:val="00E80F10"/>
    <w:rsid w:val="00E840F6"/>
    <w:rsid w:val="00E85D14"/>
    <w:rsid w:val="00E87954"/>
    <w:rsid w:val="00E959EF"/>
    <w:rsid w:val="00E95D59"/>
    <w:rsid w:val="00E9759C"/>
    <w:rsid w:val="00E97FB5"/>
    <w:rsid w:val="00EA1438"/>
    <w:rsid w:val="00EA1C82"/>
    <w:rsid w:val="00EA2884"/>
    <w:rsid w:val="00EA484A"/>
    <w:rsid w:val="00EA554A"/>
    <w:rsid w:val="00EB0483"/>
    <w:rsid w:val="00EB2C5B"/>
    <w:rsid w:val="00EB5E0E"/>
    <w:rsid w:val="00EB7298"/>
    <w:rsid w:val="00EC1505"/>
    <w:rsid w:val="00EC299B"/>
    <w:rsid w:val="00EC3111"/>
    <w:rsid w:val="00EC36A9"/>
    <w:rsid w:val="00EC5682"/>
    <w:rsid w:val="00EC787C"/>
    <w:rsid w:val="00ED25AB"/>
    <w:rsid w:val="00ED5A12"/>
    <w:rsid w:val="00ED6B52"/>
    <w:rsid w:val="00EE510A"/>
    <w:rsid w:val="00EF110E"/>
    <w:rsid w:val="00EF4EAB"/>
    <w:rsid w:val="00EF75D8"/>
    <w:rsid w:val="00F0096B"/>
    <w:rsid w:val="00F06BEA"/>
    <w:rsid w:val="00F06E63"/>
    <w:rsid w:val="00F06E97"/>
    <w:rsid w:val="00F13119"/>
    <w:rsid w:val="00F138C6"/>
    <w:rsid w:val="00F140F4"/>
    <w:rsid w:val="00F15EC7"/>
    <w:rsid w:val="00F21541"/>
    <w:rsid w:val="00F32758"/>
    <w:rsid w:val="00F42E1C"/>
    <w:rsid w:val="00F43D49"/>
    <w:rsid w:val="00F475D3"/>
    <w:rsid w:val="00F47A28"/>
    <w:rsid w:val="00F51ABD"/>
    <w:rsid w:val="00F54EF9"/>
    <w:rsid w:val="00F60002"/>
    <w:rsid w:val="00F62ECC"/>
    <w:rsid w:val="00F63EB9"/>
    <w:rsid w:val="00F664D9"/>
    <w:rsid w:val="00F67B5D"/>
    <w:rsid w:val="00F70FB1"/>
    <w:rsid w:val="00F73259"/>
    <w:rsid w:val="00F73709"/>
    <w:rsid w:val="00F76526"/>
    <w:rsid w:val="00F806FC"/>
    <w:rsid w:val="00F80D07"/>
    <w:rsid w:val="00F857EF"/>
    <w:rsid w:val="00F86AA7"/>
    <w:rsid w:val="00F87BFE"/>
    <w:rsid w:val="00FA08F3"/>
    <w:rsid w:val="00FA1F79"/>
    <w:rsid w:val="00FA3146"/>
    <w:rsid w:val="00FB469D"/>
    <w:rsid w:val="00FC51E1"/>
    <w:rsid w:val="00FC54E6"/>
    <w:rsid w:val="00FC5F89"/>
    <w:rsid w:val="00FD42C1"/>
    <w:rsid w:val="00FD4E14"/>
    <w:rsid w:val="00FD4E51"/>
    <w:rsid w:val="00FD5518"/>
    <w:rsid w:val="00FE210C"/>
    <w:rsid w:val="00FE21F5"/>
    <w:rsid w:val="00FE4609"/>
    <w:rsid w:val="00FE5999"/>
    <w:rsid w:val="00FF13CC"/>
    <w:rsid w:val="00FF1F2F"/>
    <w:rsid w:val="00FF45EE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22F9"/>
  <w15:chartTrackingRefBased/>
  <w15:docId w15:val="{29297B4C-2393-437E-907B-39C914AF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8F4"/>
  </w:style>
  <w:style w:type="paragraph" w:styleId="Heading3">
    <w:name w:val="heading 3"/>
    <w:basedOn w:val="Normal"/>
    <w:link w:val="Heading3Char"/>
    <w:uiPriority w:val="9"/>
    <w:qFormat/>
    <w:rsid w:val="00D924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-line-none">
    <w:name w:val="first-line-none"/>
    <w:basedOn w:val="Normal"/>
    <w:rsid w:val="0085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57F13"/>
  </w:style>
  <w:style w:type="character" w:customStyle="1" w:styleId="chapternum">
    <w:name w:val="chapternum"/>
    <w:basedOn w:val="DefaultParagraphFont"/>
    <w:rsid w:val="00857F13"/>
  </w:style>
  <w:style w:type="character" w:styleId="Hyperlink">
    <w:name w:val="Hyperlink"/>
    <w:basedOn w:val="DefaultParagraphFont"/>
    <w:uiPriority w:val="99"/>
    <w:unhideWhenUsed/>
    <w:rsid w:val="00857F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C4A26"/>
    <w:pPr>
      <w:spacing w:after="0" w:line="240" w:lineRule="auto"/>
    </w:pPr>
  </w:style>
  <w:style w:type="paragraph" w:customStyle="1" w:styleId="chapter-2">
    <w:name w:val="chapter-2"/>
    <w:basedOn w:val="Normal"/>
    <w:rsid w:val="00EC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5DB"/>
    <w:pPr>
      <w:ind w:left="720"/>
      <w:contextualSpacing/>
    </w:pPr>
  </w:style>
  <w:style w:type="paragraph" w:customStyle="1" w:styleId="line">
    <w:name w:val="line"/>
    <w:basedOn w:val="Normal"/>
    <w:rsid w:val="007A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7A6286"/>
  </w:style>
  <w:style w:type="character" w:customStyle="1" w:styleId="Heading3Char">
    <w:name w:val="Heading 3 Char"/>
    <w:basedOn w:val="DefaultParagraphFont"/>
    <w:link w:val="Heading3"/>
    <w:uiPriority w:val="9"/>
    <w:rsid w:val="00D924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C83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7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6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29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Matthew%2022&amp;version=NI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Matthew%2022&amp;version=NI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Matthew%2022&amp;version=NIV" TargetMode="External"/><Relationship Id="rId11" Type="http://schemas.openxmlformats.org/officeDocument/2006/relationships/hyperlink" Target="https://www.biblegateway.com/passage/?search=Matthew%2023&amp;version=NIV" TargetMode="External"/><Relationship Id="rId5" Type="http://schemas.openxmlformats.org/officeDocument/2006/relationships/hyperlink" Target="https://www.biblegateway.com/passage/?search=Matthew%2022&amp;version=NIV" TargetMode="External"/><Relationship Id="rId10" Type="http://schemas.openxmlformats.org/officeDocument/2006/relationships/hyperlink" Target="https://www.biblegateway.com/passage/?search=Matthew%2023&amp;version=N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Matthew%2022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9</Pages>
  <Words>1738</Words>
  <Characters>8189</Characters>
  <Application>Microsoft Office Word</Application>
  <DocSecurity>0</DocSecurity>
  <Lines>372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Zimmermann</dc:creator>
  <cp:keywords/>
  <dc:description/>
  <cp:lastModifiedBy>Dave Zimmermann</cp:lastModifiedBy>
  <cp:revision>131</cp:revision>
  <cp:lastPrinted>2023-02-28T21:21:00Z</cp:lastPrinted>
  <dcterms:created xsi:type="dcterms:W3CDTF">2024-02-02T15:50:00Z</dcterms:created>
  <dcterms:modified xsi:type="dcterms:W3CDTF">2026-03-12T14:29:00Z</dcterms:modified>
</cp:coreProperties>
</file>